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3CB2E5" w14:textId="783E12E6" w:rsidR="00F83F24" w:rsidRDefault="006C37FA" w:rsidP="004D7FCF">
      <w:pPr>
        <w:jc w:val="center"/>
        <w:rPr>
          <w:b/>
          <w:bCs/>
        </w:rPr>
      </w:pPr>
      <w:r w:rsidRPr="004D7FCF">
        <w:rPr>
          <w:b/>
          <w:bCs/>
        </w:rPr>
        <w:t>13. The New Birth</w:t>
      </w:r>
    </w:p>
    <w:p w14:paraId="67945046" w14:textId="3FD8785A" w:rsidR="004D7FCF" w:rsidRDefault="004D7FCF" w:rsidP="004D7FCF">
      <w:pPr>
        <w:rPr>
          <w:b/>
          <w:bCs/>
        </w:rPr>
      </w:pPr>
    </w:p>
    <w:p w14:paraId="6E8DF640" w14:textId="4D34F6AF" w:rsidR="004D7FCF" w:rsidRDefault="00E932FF" w:rsidP="004D7FCF">
      <w:r>
        <w:t>It is of the utmost importance that we have a clear understanding of what Jesus meant when speaking with Nicodemus said, “You must be born-again.” The new birth is a spiritual birth. It is as much a birth as the natural birth; it is not just a figure of speech. The first birth is of the “seed of man.” The second birth is of the “seed of God” (</w:t>
      </w:r>
      <w:r w:rsidRPr="00E932FF">
        <w:rPr>
          <w:b/>
          <w:bCs/>
        </w:rPr>
        <w:t>1Peter 1:23</w:t>
      </w:r>
      <w:r>
        <w:t xml:space="preserve"> - </w:t>
      </w:r>
      <w:r w:rsidRPr="00E932FF">
        <w:t>For you have been born again, not of perishable seed, but of imperishable, through the living and enduring word of God.</w:t>
      </w:r>
      <w:r>
        <w:t xml:space="preserve">). Therefore, you cannot become a child of God by joining the church, any more than a monkey could become a man by joining </w:t>
      </w:r>
      <w:proofErr w:type="gramStart"/>
      <w:r>
        <w:t>the human race</w:t>
      </w:r>
      <w:proofErr w:type="gramEnd"/>
      <w:r>
        <w:t>. He may act like a man, dress like a man and try to live like a man – but he would still be a monkey. Now, if by some miracle, the monkey could be born again of the “seed of man”, then – and only then – could he become a man. The only way to become a child of God is to be “born from above” by the “incorruptible seed of God.” What is the new birth?</w:t>
      </w:r>
    </w:p>
    <w:p w14:paraId="03E86F05" w14:textId="7869C98F" w:rsidR="00E932FF" w:rsidRDefault="00E932FF" w:rsidP="00E932FF">
      <w:pPr>
        <w:pStyle w:val="ListParagraph"/>
        <w:numPr>
          <w:ilvl w:val="0"/>
          <w:numId w:val="1"/>
        </w:numPr>
      </w:pPr>
      <w:r>
        <w:t>The new birth is a new creatio</w:t>
      </w:r>
      <w:r w:rsidR="00875CE7">
        <w:t>n</w:t>
      </w:r>
      <w:r>
        <w:t xml:space="preserve"> </w:t>
      </w:r>
      <w:r w:rsidR="00875CE7">
        <w:t>(</w:t>
      </w:r>
      <w:r w:rsidRPr="00875CE7">
        <w:rPr>
          <w:b/>
          <w:bCs/>
        </w:rPr>
        <w:t>2Corinthians 5:17</w:t>
      </w:r>
      <w:r>
        <w:t xml:space="preserve"> - </w:t>
      </w:r>
      <w:r w:rsidR="00875CE7" w:rsidRPr="00875CE7">
        <w:t>Therefore if anyone is in Christ, he is a new creation. The old has passed away. Behold, the new has come!</w:t>
      </w:r>
      <w:r w:rsidR="00875CE7">
        <w:t>).</w:t>
      </w:r>
    </w:p>
    <w:p w14:paraId="7085CB2F" w14:textId="42074962" w:rsidR="00E932FF" w:rsidRDefault="00E932FF" w:rsidP="00E932FF">
      <w:pPr>
        <w:pStyle w:val="ListParagraph"/>
        <w:numPr>
          <w:ilvl w:val="0"/>
          <w:numId w:val="1"/>
        </w:numPr>
      </w:pPr>
      <w:r>
        <w:t>The new birth is</w:t>
      </w:r>
      <w:r w:rsidR="00875CE7">
        <w:t xml:space="preserve"> a spiritual resurrection (</w:t>
      </w:r>
      <w:r w:rsidR="00875CE7" w:rsidRPr="00875CE7">
        <w:rPr>
          <w:b/>
          <w:bCs/>
        </w:rPr>
        <w:t>Ephesians 2:1-9</w:t>
      </w:r>
      <w:r w:rsidR="00875CE7">
        <w:t xml:space="preserve"> - </w:t>
      </w:r>
      <w:r w:rsidR="00875CE7" w:rsidRPr="00875CE7">
        <w:t>And you were dead in your trespasses and sins, in which you formerly walked according to the course of this world, according to the prince of the power of the air, of the spirit that is now working in the sons of disobedience. Among them we too all formerly lived in the lusts of our flesh, indulging the desires of the flesh and of the mind, and were by nature children of wrath, even as the rest. But God, being rich in mercy, because of His great love with which He loved us, even when we were dead in our transgressions, made us alive together with Christ (by grace you have been saved), and raised us up with Him, and seated us with Him in the heavenly places in Christ Jesus, so that in the ages to come He might show the surpassing riches of His grace in kindness toward us in Christ Jesus. For by grace you have been saved through faith; and that not of yourselves, it is the gift of God; not as a result of works, so that no one may boast.</w:t>
      </w:r>
      <w:r w:rsidR="00875CE7">
        <w:t>).</w:t>
      </w:r>
    </w:p>
    <w:p w14:paraId="233D8FCA" w14:textId="1EA08BD0" w:rsidR="00E932FF" w:rsidRDefault="00E932FF" w:rsidP="00E932FF">
      <w:pPr>
        <w:pStyle w:val="ListParagraph"/>
        <w:numPr>
          <w:ilvl w:val="0"/>
          <w:numId w:val="1"/>
        </w:numPr>
      </w:pPr>
      <w:r>
        <w:t xml:space="preserve">The new birth is </w:t>
      </w:r>
      <w:r w:rsidR="00875CE7">
        <w:t>regeneration (</w:t>
      </w:r>
      <w:r w:rsidR="00875CE7" w:rsidRPr="00875CE7">
        <w:rPr>
          <w:b/>
          <w:bCs/>
        </w:rPr>
        <w:t>Titus 3:5</w:t>
      </w:r>
      <w:r w:rsidR="00875CE7">
        <w:t xml:space="preserve"> - </w:t>
      </w:r>
      <w:r w:rsidR="00875CE7" w:rsidRPr="00875CE7">
        <w:t>He saved us, not by the righteous deeds we had done, but according to His mercy, through the washing of new birth and renewal by the Holy Spirit.</w:t>
      </w:r>
      <w:r w:rsidR="00875CE7">
        <w:t xml:space="preserve">). </w:t>
      </w:r>
    </w:p>
    <w:p w14:paraId="1880CA64" w14:textId="3D20680B" w:rsidR="00E932FF" w:rsidRDefault="00E932FF" w:rsidP="00E932FF">
      <w:pPr>
        <w:pStyle w:val="ListParagraph"/>
        <w:numPr>
          <w:ilvl w:val="0"/>
          <w:numId w:val="1"/>
        </w:numPr>
      </w:pPr>
      <w:r>
        <w:t xml:space="preserve">The new birth is </w:t>
      </w:r>
      <w:r w:rsidR="00875CE7">
        <w:t>partaking of the divine nature of God (</w:t>
      </w:r>
      <w:r w:rsidR="00875CE7" w:rsidRPr="00875CE7">
        <w:rPr>
          <w:b/>
          <w:bCs/>
        </w:rPr>
        <w:t>2Peter 1:4</w:t>
      </w:r>
      <w:r w:rsidR="00875CE7">
        <w:t xml:space="preserve"> - </w:t>
      </w:r>
      <w:r w:rsidR="00875CE7" w:rsidRPr="00875CE7">
        <w:t>Through these He has given us His precious and magnificent promises, so that through them you may become partakers of the divine nature, now that you have escaped the corruption in the world caused by evil desires.</w:t>
      </w:r>
      <w:r w:rsidR="00875CE7">
        <w:t>).</w:t>
      </w:r>
    </w:p>
    <w:p w14:paraId="53E69641" w14:textId="400477F5" w:rsidR="00E932FF" w:rsidRDefault="00E932FF" w:rsidP="00E932FF">
      <w:pPr>
        <w:pStyle w:val="ListParagraph"/>
        <w:numPr>
          <w:ilvl w:val="0"/>
          <w:numId w:val="1"/>
        </w:numPr>
      </w:pPr>
      <w:r>
        <w:t xml:space="preserve">The new birth is </w:t>
      </w:r>
      <w:r w:rsidR="00875CE7">
        <w:t>receiving Jesus Christ as Savior and Lord, by faith (</w:t>
      </w:r>
      <w:r w:rsidR="00875CE7" w:rsidRPr="00875CE7">
        <w:rPr>
          <w:b/>
          <w:bCs/>
        </w:rPr>
        <w:t>John 1:12</w:t>
      </w:r>
      <w:r w:rsidR="00875CE7">
        <w:t xml:space="preserve"> - </w:t>
      </w:r>
      <w:r w:rsidR="00875CE7" w:rsidRPr="00875CE7">
        <w:t>But to all who did receive Him, to those who believed in His name, He gave the right to become children of God</w:t>
      </w:r>
      <w:r w:rsidR="00875CE7">
        <w:t xml:space="preserve">.”). </w:t>
      </w:r>
    </w:p>
    <w:p w14:paraId="3DBE3537" w14:textId="425D53A9" w:rsidR="00E932FF" w:rsidRDefault="00E932FF" w:rsidP="00E932FF">
      <w:pPr>
        <w:pStyle w:val="ListParagraph"/>
        <w:numPr>
          <w:ilvl w:val="0"/>
          <w:numId w:val="1"/>
        </w:numPr>
      </w:pPr>
      <w:r>
        <w:t xml:space="preserve">The new birth is </w:t>
      </w:r>
      <w:r w:rsidR="00875CE7">
        <w:t>being made the “righteousness of God” (</w:t>
      </w:r>
      <w:r w:rsidR="00875CE7" w:rsidRPr="00875CE7">
        <w:rPr>
          <w:b/>
          <w:bCs/>
        </w:rPr>
        <w:t>2Corinthians 5:21</w:t>
      </w:r>
      <w:r w:rsidR="00875CE7">
        <w:t xml:space="preserve"> - </w:t>
      </w:r>
      <w:r w:rsidR="00875CE7" w:rsidRPr="00875CE7">
        <w:t>God made Him who knew no sin to be sin on our behalf, so that in Him we might become the righteousness of God.</w:t>
      </w:r>
      <w:r w:rsidR="00875CE7">
        <w:t>).</w:t>
      </w:r>
    </w:p>
    <w:p w14:paraId="22D1F519" w14:textId="1400BA02" w:rsidR="00E932FF" w:rsidRDefault="00E932FF" w:rsidP="00E932FF">
      <w:pPr>
        <w:pStyle w:val="ListParagraph"/>
        <w:numPr>
          <w:ilvl w:val="0"/>
          <w:numId w:val="1"/>
        </w:numPr>
      </w:pPr>
      <w:r>
        <w:t xml:space="preserve">The new birth is </w:t>
      </w:r>
      <w:r w:rsidR="00875CE7">
        <w:t>compulsory if you are to become a child of God: “You MUST be born-again</w:t>
      </w:r>
      <w:r w:rsidR="00FA17C1">
        <w:t>.”</w:t>
      </w:r>
    </w:p>
    <w:p w14:paraId="7AECA455" w14:textId="225934B4" w:rsidR="00FA17C1" w:rsidRDefault="00FA17C1" w:rsidP="00FA17C1"/>
    <w:p w14:paraId="5347AF10" w14:textId="2E8CB29D" w:rsidR="00FA17C1" w:rsidRDefault="00FA17C1" w:rsidP="00FA17C1">
      <w:pPr>
        <w:pStyle w:val="ListParagraph"/>
        <w:numPr>
          <w:ilvl w:val="0"/>
          <w:numId w:val="2"/>
        </w:numPr>
      </w:pPr>
      <w:r>
        <w:t>JESUS AND THE TWO BIRTHS. (</w:t>
      </w:r>
      <w:r w:rsidRPr="00FA17C1">
        <w:rPr>
          <w:b/>
          <w:bCs/>
        </w:rPr>
        <w:t>John 3:1-8</w:t>
      </w:r>
      <w:r>
        <w:t>)</w:t>
      </w:r>
    </w:p>
    <w:p w14:paraId="66AD0ADF" w14:textId="71F1F7FD" w:rsidR="00FA17C1" w:rsidRDefault="00FA17C1" w:rsidP="00FA17C1"/>
    <w:p w14:paraId="6AC39BAB" w14:textId="0E924817" w:rsidR="00FA17C1" w:rsidRDefault="00FA17C1" w:rsidP="00FA17C1">
      <w:r>
        <w:t>“</w:t>
      </w:r>
      <w:r>
        <w:t xml:space="preserve">Now there was a man of the Pharisees, named Nicodemus, a ruler of the Jews; this man came to Jesus by night and said to Him, “Rabbi, we know that You have come from God as a teacher; for no one can do these signs that You do unless God is with him.” Jesus answered and said to him, “Truly, truly, I say to you, unless one is born </w:t>
      </w:r>
      <w:proofErr w:type="gramStart"/>
      <w:r>
        <w:t>again</w:t>
      </w:r>
      <w:proofErr w:type="gramEnd"/>
      <w:r>
        <w:t xml:space="preserve"> he cannot see the kingdom of God.”</w:t>
      </w:r>
      <w:r>
        <w:t xml:space="preserve"> </w:t>
      </w:r>
      <w:r>
        <w:t>Nicodemus said to Him, “How can a man be born when he is old? He cannot enter a second time into his mother’s womb and be born, can he?” Jesus answered, “Truly, truly, I say to you, unless one is born of water and the Spirit he cannot enter into the kingdom of God. “That which is born of the flesh is flesh, and that which is born of the Spirit is spirit. “Do not be amazed that I said to you, ‘You must be born again.’ “The wind blows where it wishes and you hear the sound of it, but do not know where it comes from and where it is going; so is everyone who is born of the Spirit.”</w:t>
      </w:r>
    </w:p>
    <w:p w14:paraId="1CE44824" w14:textId="155E17E9" w:rsidR="00FA17C1" w:rsidRDefault="0057376B" w:rsidP="00FA17C1">
      <w:r>
        <w:lastRenderedPageBreak/>
        <w:t>In the above scriptures, we see Jesus and Nicodemus face to face – Jesus the Son of God, and Nicodemus the son of natural man. Nicodemus was a very religious man, but he was not a child of God. What a shock it must have been to learn that his religion was not enough! It never is. He came to Jesus, addressing Him as “a teacher come from God.” Jesus knew Nicodemus, as He knows all men (vs.24-25), and Jesus knew that he needed more than a teacher – he needed a Savior. He needed more than religion – he needed regeneration. He needed more than law – he needed life. Jesus began by going right to the point when He said, “You must be born again.” Nicodemus asked, “How can a man be born when he is old?” Then Jesus pointed out the dissimilarity in the two births: “That which is born of flesh is flesh (the flesh will never change); and that which is born of the Spirit is spirit” (the Spirit will never change (vs.6).</w:t>
      </w:r>
    </w:p>
    <w:p w14:paraId="55C8154B" w14:textId="3BD535BB" w:rsidR="0057376B" w:rsidRDefault="0057376B" w:rsidP="00FA17C1">
      <w:r w:rsidRPr="0057376B">
        <w:rPr>
          <w:b/>
          <w:bCs/>
        </w:rPr>
        <w:t>FIRST, let us take a brief look at the flesh</w:t>
      </w:r>
      <w:r>
        <w:t>:</w:t>
      </w:r>
    </w:p>
    <w:p w14:paraId="7D7B0F29" w14:textId="2D5B37A9" w:rsidR="0057376B" w:rsidRDefault="0039404F" w:rsidP="0057376B">
      <w:pPr>
        <w:pStyle w:val="ListParagraph"/>
        <w:numPr>
          <w:ilvl w:val="0"/>
          <w:numId w:val="3"/>
        </w:numPr>
      </w:pPr>
      <w:r>
        <w:t>It produces an old, sinful nature (</w:t>
      </w:r>
      <w:r w:rsidRPr="0039404F">
        <w:rPr>
          <w:b/>
          <w:bCs/>
        </w:rPr>
        <w:t>Psalms 51:5</w:t>
      </w:r>
      <w:r>
        <w:t xml:space="preserve"> - </w:t>
      </w:r>
      <w:proofErr w:type="gramStart"/>
      <w:r w:rsidRPr="0039404F">
        <w:t>Surely</w:t>
      </w:r>
      <w:proofErr w:type="gramEnd"/>
      <w:r w:rsidRPr="0039404F">
        <w:t xml:space="preserve"> I was brought forth in iniquity; I was sinful when my mother conceived me.</w:t>
      </w:r>
      <w:r>
        <w:t>).</w:t>
      </w:r>
    </w:p>
    <w:p w14:paraId="1F731AE6" w14:textId="00BE79A5" w:rsidR="0039404F" w:rsidRDefault="0039404F" w:rsidP="0057376B">
      <w:pPr>
        <w:pStyle w:val="ListParagraph"/>
        <w:numPr>
          <w:ilvl w:val="0"/>
          <w:numId w:val="3"/>
        </w:numPr>
      </w:pPr>
      <w:r>
        <w:t>It produces a corruptible nature (</w:t>
      </w:r>
      <w:r w:rsidRPr="0039404F">
        <w:rPr>
          <w:b/>
          <w:bCs/>
        </w:rPr>
        <w:t>1John 3:9</w:t>
      </w:r>
      <w:r>
        <w:t xml:space="preserve"> - </w:t>
      </w:r>
      <w:r w:rsidRPr="0039404F">
        <w:t>For you have been born again, not of perishable seed, but of imperishable, through the living and enduring word of God.</w:t>
      </w:r>
      <w:r>
        <w:t>).</w:t>
      </w:r>
    </w:p>
    <w:p w14:paraId="264D65B7" w14:textId="7D6D3671" w:rsidR="0039404F" w:rsidRDefault="0039404F" w:rsidP="0057376B">
      <w:pPr>
        <w:pStyle w:val="ListParagraph"/>
        <w:numPr>
          <w:ilvl w:val="0"/>
          <w:numId w:val="3"/>
        </w:numPr>
      </w:pPr>
      <w:r>
        <w:t>It produces an old nature under the sentence of death (</w:t>
      </w:r>
      <w:r w:rsidRPr="0039404F">
        <w:rPr>
          <w:b/>
          <w:bCs/>
        </w:rPr>
        <w:t>Romans 6:23</w:t>
      </w:r>
      <w:r>
        <w:t xml:space="preserve"> - </w:t>
      </w:r>
      <w:r w:rsidRPr="0039404F">
        <w:t>For the wages of sin is death, but the gift of God is eternal life in Christ Jesus our Lord.</w:t>
      </w:r>
      <w:r>
        <w:t xml:space="preserve">). </w:t>
      </w:r>
    </w:p>
    <w:p w14:paraId="61CE93EC" w14:textId="5821CC86" w:rsidR="0039404F" w:rsidRDefault="0039404F" w:rsidP="0057376B">
      <w:pPr>
        <w:pStyle w:val="ListParagraph"/>
        <w:numPr>
          <w:ilvl w:val="0"/>
          <w:numId w:val="3"/>
        </w:numPr>
      </w:pPr>
      <w:r>
        <w:t>It produces an old nature that makes every unsaved person a child of the devil (</w:t>
      </w:r>
      <w:r w:rsidRPr="0039404F">
        <w:rPr>
          <w:b/>
          <w:bCs/>
        </w:rPr>
        <w:t>1John 3:10</w:t>
      </w:r>
      <w:r>
        <w:t xml:space="preserve"> - </w:t>
      </w:r>
      <w:r w:rsidRPr="0039404F">
        <w:t>By this the children of God are distinguished from the children of the devil: Anyone who does not practice righteousness is not of God, nor is anyone who does not love his brother.</w:t>
      </w:r>
      <w:r>
        <w:t>); also (</w:t>
      </w:r>
      <w:r w:rsidRPr="0039404F">
        <w:rPr>
          <w:b/>
          <w:bCs/>
        </w:rPr>
        <w:t>John 8:44</w:t>
      </w:r>
      <w:r>
        <w:t xml:space="preserve"> - </w:t>
      </w:r>
      <w:r w:rsidRPr="0039404F">
        <w:t>You belong to your father, the devil, and you want to carry out his desires. He was a murderer from the beginning, refusing to uphold the truth, because there is no truth in him. When he lies, he speaks his native language, because he is a liar and the father of lies.</w:t>
      </w:r>
      <w:r>
        <w:t xml:space="preserve">). </w:t>
      </w:r>
    </w:p>
    <w:p w14:paraId="23B018D5" w14:textId="0517E8EC" w:rsidR="0039404F" w:rsidRPr="0039404F" w:rsidRDefault="0039404F" w:rsidP="0039404F">
      <w:pPr>
        <w:rPr>
          <w:b/>
          <w:bCs/>
        </w:rPr>
      </w:pPr>
      <w:r w:rsidRPr="0039404F">
        <w:rPr>
          <w:b/>
          <w:bCs/>
        </w:rPr>
        <w:t>SECOND, let us say a word about the new birth:</w:t>
      </w:r>
    </w:p>
    <w:p w14:paraId="014F5B9D" w14:textId="2E3972EF" w:rsidR="0039404F" w:rsidRDefault="0039404F" w:rsidP="0039404F">
      <w:pPr>
        <w:pStyle w:val="ListParagraph"/>
        <w:numPr>
          <w:ilvl w:val="0"/>
          <w:numId w:val="4"/>
        </w:numPr>
      </w:pPr>
      <w:r>
        <w:t>It produces a sinless nature (</w:t>
      </w:r>
      <w:r w:rsidRPr="0039404F">
        <w:rPr>
          <w:b/>
          <w:bCs/>
        </w:rPr>
        <w:t>1John 3:9</w:t>
      </w:r>
      <w:r>
        <w:t xml:space="preserve"> - </w:t>
      </w:r>
      <w:r w:rsidRPr="0039404F">
        <w:t>Anyone born of God refuses to practice sin, because God’s seed abides in him</w:t>
      </w:r>
      <w:r>
        <w:t>;)</w:t>
      </w:r>
      <w:r w:rsidR="001C73A1">
        <w:t xml:space="preserve">. </w:t>
      </w:r>
      <w:r w:rsidRPr="0039404F">
        <w:t xml:space="preserve"> </w:t>
      </w:r>
      <w:r>
        <w:t xml:space="preserve"> </w:t>
      </w:r>
    </w:p>
    <w:p w14:paraId="1D6997C6" w14:textId="618DB85E" w:rsidR="001C73A1" w:rsidRPr="001C73A1" w:rsidRDefault="0039404F" w:rsidP="001C73A1">
      <w:pPr>
        <w:pStyle w:val="ListParagraph"/>
        <w:numPr>
          <w:ilvl w:val="0"/>
          <w:numId w:val="4"/>
        </w:numPr>
      </w:pPr>
      <w:r>
        <w:t>It produces a nature that cannot sin (</w:t>
      </w:r>
      <w:r w:rsidR="001C73A1" w:rsidRPr="001C73A1">
        <w:rPr>
          <w:b/>
          <w:bCs/>
        </w:rPr>
        <w:t>1John 3:9</w:t>
      </w:r>
      <w:r w:rsidR="001C73A1">
        <w:t xml:space="preserve"> - </w:t>
      </w:r>
      <w:r w:rsidR="001C73A1" w:rsidRPr="001C73A1">
        <w:t xml:space="preserve">God’s seed abides in him; he cannot go on sinning, because he has been born of God.). </w:t>
      </w:r>
    </w:p>
    <w:p w14:paraId="138AE859" w14:textId="05013B32" w:rsidR="0039404F" w:rsidRDefault="001C73A1" w:rsidP="0039404F">
      <w:pPr>
        <w:pStyle w:val="ListParagraph"/>
        <w:numPr>
          <w:ilvl w:val="0"/>
          <w:numId w:val="4"/>
        </w:numPr>
      </w:pPr>
      <w:r>
        <w:t>It produces a righteous nature – (</w:t>
      </w:r>
      <w:r w:rsidRPr="001C73A1">
        <w:rPr>
          <w:b/>
          <w:bCs/>
        </w:rPr>
        <w:t>2Corinthians 5:21</w:t>
      </w:r>
      <w:r>
        <w:t xml:space="preserve"> - </w:t>
      </w:r>
      <w:r w:rsidRPr="001C73A1">
        <w:t>God made Him who knew no sin to be sin on our behalf, so that in Him we might become the righteousness of God.</w:t>
      </w:r>
      <w:r>
        <w:t xml:space="preserve">). </w:t>
      </w:r>
    </w:p>
    <w:p w14:paraId="1B4899C0" w14:textId="33CB7573" w:rsidR="001C73A1" w:rsidRDefault="001C73A1" w:rsidP="0039404F">
      <w:pPr>
        <w:pStyle w:val="ListParagraph"/>
        <w:numPr>
          <w:ilvl w:val="0"/>
          <w:numId w:val="4"/>
        </w:numPr>
      </w:pPr>
      <w:r>
        <w:t>It produces a divine nature (</w:t>
      </w:r>
      <w:r w:rsidRPr="001C73A1">
        <w:rPr>
          <w:b/>
          <w:bCs/>
        </w:rPr>
        <w:t>2Peter 1:4</w:t>
      </w:r>
      <w:r>
        <w:t xml:space="preserve"> - </w:t>
      </w:r>
      <w:r w:rsidRPr="001C73A1">
        <w:t>Through these He has given us His precious and magnificent promises, so that through them you may become partakers of the divine nature, now that you have escaped the corruption in the world caused by evil desires.</w:t>
      </w:r>
      <w:r>
        <w:t xml:space="preserve">). </w:t>
      </w:r>
    </w:p>
    <w:p w14:paraId="1F657FC4" w14:textId="7D2F279C" w:rsidR="001C73A1" w:rsidRDefault="001C73A1" w:rsidP="001C73A1">
      <w:r w:rsidRPr="001C73A1">
        <w:rPr>
          <w:b/>
          <w:bCs/>
        </w:rPr>
        <w:t>Every born-again person has two natures</w:t>
      </w:r>
      <w:r>
        <w:t xml:space="preserve">: the old from the old birth, and the new from the new birth. By the old birth, we are children of the flesh; by the new birth, we are the children of God. </w:t>
      </w:r>
      <w:proofErr w:type="gramStart"/>
      <w:r>
        <w:t>This is why</w:t>
      </w:r>
      <w:proofErr w:type="gramEnd"/>
      <w:r>
        <w:t xml:space="preserve"> “You must be born-again.”</w:t>
      </w:r>
    </w:p>
    <w:p w14:paraId="150F8B47" w14:textId="105EE329" w:rsidR="001C73A1" w:rsidRDefault="001C73A1" w:rsidP="001C73A1"/>
    <w:p w14:paraId="233D507F" w14:textId="572B0C6D" w:rsidR="001C73A1" w:rsidRDefault="001C73A1" w:rsidP="001C73A1">
      <w:pPr>
        <w:pStyle w:val="ListParagraph"/>
        <w:numPr>
          <w:ilvl w:val="0"/>
          <w:numId w:val="2"/>
        </w:numPr>
      </w:pPr>
      <w:r>
        <w:t>THE NEW BIRTH ISSUES A NEW, SINLESS NATURE. (</w:t>
      </w:r>
      <w:r w:rsidRPr="001C73A1">
        <w:rPr>
          <w:b/>
          <w:bCs/>
        </w:rPr>
        <w:t>1John 3:9</w:t>
      </w:r>
      <w:r>
        <w:t>)</w:t>
      </w:r>
    </w:p>
    <w:p w14:paraId="29888525" w14:textId="7D20E97C" w:rsidR="001C73A1" w:rsidRDefault="001C73A1" w:rsidP="001C73A1"/>
    <w:p w14:paraId="72AA275D" w14:textId="5702E5EC" w:rsidR="001C73A1" w:rsidRDefault="001C73A1" w:rsidP="001C73A1">
      <w:r>
        <w:t>“</w:t>
      </w:r>
      <w:r w:rsidRPr="001C73A1">
        <w:t>Anyone born of God refuses to practice sin, because God’s seed abides in him; he cannot go on sinning, because he has been born of God.</w:t>
      </w:r>
      <w:r>
        <w:t>”</w:t>
      </w:r>
    </w:p>
    <w:p w14:paraId="253B6787" w14:textId="02B2E751" w:rsidR="001C73A1" w:rsidRDefault="001C73A1" w:rsidP="001C73A1">
      <w:r>
        <w:t xml:space="preserve">This is one of the most misunderstood verses in the Bible. </w:t>
      </w:r>
      <w:r w:rsidR="00BF6E65">
        <w:t>Do not try to understand it in the light of personal experience. Keep in mind that the abov</w:t>
      </w:r>
      <w:r w:rsidR="009632D5">
        <w:t xml:space="preserve">e verse is speaking of the new nature – not the old nature – because the old nature is not born of God. The old nature is born of fallen </w:t>
      </w:r>
      <w:proofErr w:type="gramStart"/>
      <w:r w:rsidR="009632D5">
        <w:t>man, and</w:t>
      </w:r>
      <w:proofErr w:type="gramEnd"/>
      <w:r w:rsidR="009632D5">
        <w:t xml:space="preserve"> is depraved. The new nature is born of </w:t>
      </w:r>
      <w:proofErr w:type="gramStart"/>
      <w:r w:rsidR="009632D5">
        <w:t>God, and</w:t>
      </w:r>
      <w:proofErr w:type="gramEnd"/>
      <w:r w:rsidR="009632D5">
        <w:t xml:space="preserve"> is holy.</w:t>
      </w:r>
    </w:p>
    <w:p w14:paraId="2460BD42" w14:textId="0CE43080" w:rsidR="009632D5" w:rsidRDefault="009632D5" w:rsidP="001C73A1">
      <w:pPr>
        <w:rPr>
          <w:b/>
          <w:bCs/>
        </w:rPr>
      </w:pPr>
      <w:r w:rsidRPr="009632D5">
        <w:rPr>
          <w:b/>
          <w:bCs/>
        </w:rPr>
        <w:t>First, let us see what this verse says about the new nature:</w:t>
      </w:r>
    </w:p>
    <w:p w14:paraId="29254DC8" w14:textId="1D17CE2B" w:rsidR="009632D5" w:rsidRDefault="009632D5" w:rsidP="009632D5">
      <w:pPr>
        <w:pStyle w:val="ListParagraph"/>
        <w:numPr>
          <w:ilvl w:val="0"/>
          <w:numId w:val="5"/>
        </w:numPr>
      </w:pPr>
      <w:r>
        <w:lastRenderedPageBreak/>
        <w:t>The new nature does not commit sin, because it the product of the “seed(sperm) of God.”</w:t>
      </w:r>
    </w:p>
    <w:p w14:paraId="52DF2662" w14:textId="150B6EA8" w:rsidR="009632D5" w:rsidRDefault="009632D5" w:rsidP="009632D5">
      <w:pPr>
        <w:pStyle w:val="ListParagraph"/>
        <w:numPr>
          <w:ilvl w:val="0"/>
          <w:numId w:val="5"/>
        </w:numPr>
      </w:pPr>
      <w:r>
        <w:t>The new nature cannot sin, because it is the divine nature of God “(</w:t>
      </w:r>
      <w:r w:rsidRPr="009632D5">
        <w:rPr>
          <w:b/>
          <w:bCs/>
        </w:rPr>
        <w:t>1Peter 1:4</w:t>
      </w:r>
      <w:r>
        <w:t xml:space="preserve"> - </w:t>
      </w:r>
      <w:r w:rsidRPr="009632D5">
        <w:t>Through these He has given us His precious and magnificent promises, so that through them you may become partakers of the divine nature, now that you have escaped the corruption in the world caused by evil desires.</w:t>
      </w:r>
      <w:r>
        <w:t>); and since God cannot sin, the new nature that issues from His Holy Seed cannot sin.</w:t>
      </w:r>
    </w:p>
    <w:p w14:paraId="72A0E437" w14:textId="7244F8A1" w:rsidR="009632D5" w:rsidRPr="009632D5" w:rsidRDefault="009632D5" w:rsidP="009632D5">
      <w:pPr>
        <w:rPr>
          <w:b/>
          <w:bCs/>
        </w:rPr>
      </w:pPr>
      <w:r w:rsidRPr="009632D5">
        <w:rPr>
          <w:b/>
          <w:bCs/>
        </w:rPr>
        <w:t>Second, let us see what the Bible says about the old nature:</w:t>
      </w:r>
    </w:p>
    <w:p w14:paraId="5B033817" w14:textId="486062B5" w:rsidR="009632D5" w:rsidRDefault="009632D5" w:rsidP="003A016F">
      <w:pPr>
        <w:pStyle w:val="ListParagraph"/>
        <w:numPr>
          <w:ilvl w:val="0"/>
          <w:numId w:val="6"/>
        </w:numPr>
      </w:pPr>
      <w:r>
        <w:t>The old nature does sin any time you let it sin (</w:t>
      </w:r>
      <w:r w:rsidRPr="003A016F">
        <w:rPr>
          <w:b/>
          <w:bCs/>
        </w:rPr>
        <w:t>Romans 6:12</w:t>
      </w:r>
      <w:r>
        <w:t xml:space="preserve"> - </w:t>
      </w:r>
      <w:r w:rsidRPr="009632D5">
        <w:t>Therefore do not let sin control your mortal body so that you obey its desires.</w:t>
      </w:r>
      <w:r>
        <w:t>). As a child of God, you will keep under the old nature (</w:t>
      </w:r>
      <w:r w:rsidRPr="003A016F">
        <w:rPr>
          <w:b/>
          <w:bCs/>
        </w:rPr>
        <w:t>1Corinthians 9:27</w:t>
      </w:r>
      <w:r>
        <w:t xml:space="preserve"> - </w:t>
      </w:r>
      <w:r w:rsidRPr="009632D5">
        <w:t>No, I discipline my body and make it my slave, so that after I have preached to others, I myself will not be disqualified.</w:t>
      </w:r>
      <w:r>
        <w:t>)</w:t>
      </w:r>
      <w:r w:rsidR="003A016F">
        <w:t xml:space="preserve"> by not yielding to the desire of the flesh; or the old nature will keep you under, and you will live a defeated Christian life (</w:t>
      </w:r>
      <w:r w:rsidR="003A016F" w:rsidRPr="003A016F">
        <w:rPr>
          <w:b/>
          <w:bCs/>
        </w:rPr>
        <w:t>Romans 6:13</w:t>
      </w:r>
      <w:r w:rsidR="003A016F">
        <w:t xml:space="preserve"> - </w:t>
      </w:r>
      <w:r w:rsidR="003A016F" w:rsidRPr="003A016F">
        <w:t>Do not present the parts of your body to sin as instruments of wickedness, but present yourselves to God as those who have been brought from death to life; and present the parts of your body to Him as instruments of righteousness.</w:t>
      </w:r>
      <w:r w:rsidR="003A016F">
        <w:t xml:space="preserve">). </w:t>
      </w:r>
    </w:p>
    <w:p w14:paraId="34B7A6A0" w14:textId="60050925" w:rsidR="003A016F" w:rsidRDefault="003A016F" w:rsidP="003A016F">
      <w:pPr>
        <w:pStyle w:val="ListParagraph"/>
        <w:numPr>
          <w:ilvl w:val="0"/>
          <w:numId w:val="6"/>
        </w:numPr>
      </w:pPr>
      <w:r>
        <w:t>There is nothing good in the old nature (</w:t>
      </w:r>
      <w:r w:rsidRPr="003A016F">
        <w:rPr>
          <w:b/>
          <w:bCs/>
        </w:rPr>
        <w:t>Romans 7:18</w:t>
      </w:r>
      <w:r>
        <w:t xml:space="preserve"> - </w:t>
      </w:r>
      <w:r w:rsidRPr="003A016F">
        <w:t>I know that nothing good lives in me, that is, in my flesh; for I have the desire to do what is good, but I cannot carry it out.</w:t>
      </w:r>
      <w:r>
        <w:t>). The power to live a righteous life cannot be found in the old nature; it can be found only in the (</w:t>
      </w:r>
      <w:r w:rsidRPr="003A016F">
        <w:rPr>
          <w:b/>
          <w:bCs/>
        </w:rPr>
        <w:t>Galatians 2:20</w:t>
      </w:r>
      <w:r>
        <w:t xml:space="preserve"> - </w:t>
      </w:r>
      <w:r w:rsidRPr="003A016F">
        <w:t>I have been crucified with Christ, and I no longer live, but Christ lives in me. The life I live in the body, I live by faith in the Son of God, who loved me and gave Himself up for me.</w:t>
      </w:r>
      <w:r>
        <w:t xml:space="preserve">). </w:t>
      </w:r>
    </w:p>
    <w:p w14:paraId="3C3CB05A" w14:textId="6B884E5F" w:rsidR="003A016F" w:rsidRDefault="003A016F" w:rsidP="003A016F">
      <w:r w:rsidRPr="003A016F">
        <w:rPr>
          <w:b/>
          <w:bCs/>
        </w:rPr>
        <w:t xml:space="preserve">If you have been “born-again,” you have two natures – the old and the new – and you are walking according to one of the two. </w:t>
      </w:r>
      <w:r w:rsidRPr="003A016F">
        <w:rPr>
          <w:u w:val="single"/>
        </w:rPr>
        <w:t>Examine your Christian walk in the light of</w:t>
      </w:r>
      <w:r w:rsidRPr="003A016F">
        <w:rPr>
          <w:b/>
          <w:bCs/>
        </w:rPr>
        <w:t>:</w:t>
      </w:r>
      <w:r>
        <w:t xml:space="preserve"> (</w:t>
      </w:r>
      <w:r w:rsidRPr="003A016F">
        <w:rPr>
          <w:b/>
          <w:bCs/>
        </w:rPr>
        <w:t>Romans 8:5-6</w:t>
      </w:r>
      <w:r>
        <w:t xml:space="preserve"> - </w:t>
      </w:r>
      <w:r w:rsidRPr="003A016F">
        <w:t>For those who are according to the flesh set their minds on the things of the flesh, but those who are according to the Spirit, the things of the Spirit. For the mind set on the flesh is death, but the mind set on the Spirit is life and peace</w:t>
      </w:r>
      <w:r>
        <w:t>.”).</w:t>
      </w:r>
    </w:p>
    <w:p w14:paraId="673389F2" w14:textId="3F3FF76F" w:rsidR="003A016F" w:rsidRDefault="003A016F" w:rsidP="003A016F"/>
    <w:p w14:paraId="14043418" w14:textId="512BCB21" w:rsidR="003A016F" w:rsidRDefault="003A016F" w:rsidP="003A016F">
      <w:pPr>
        <w:pStyle w:val="ListParagraph"/>
        <w:numPr>
          <w:ilvl w:val="0"/>
          <w:numId w:val="2"/>
        </w:numPr>
      </w:pPr>
      <w:r>
        <w:t>THE NEW BIRTH IS INCORRUPTIBLE. (</w:t>
      </w:r>
      <w:r w:rsidRPr="00861DEE">
        <w:rPr>
          <w:b/>
          <w:bCs/>
        </w:rPr>
        <w:t>1Peter 1:23</w:t>
      </w:r>
      <w:r>
        <w:t>)</w:t>
      </w:r>
    </w:p>
    <w:p w14:paraId="181C8D01" w14:textId="38E69B6E" w:rsidR="003A016F" w:rsidRDefault="003A016F" w:rsidP="003A016F"/>
    <w:p w14:paraId="01E59392" w14:textId="0EE35B8C" w:rsidR="003A016F" w:rsidRDefault="003A016F" w:rsidP="003A016F">
      <w:r>
        <w:t>“</w:t>
      </w:r>
      <w:r w:rsidR="00861DEE" w:rsidRPr="00861DEE">
        <w:t>For you have been born again, not of perishable seed, but of imperishable, through the living and enduring word of God.</w:t>
      </w:r>
      <w:r w:rsidR="00861DEE">
        <w:t>”</w:t>
      </w:r>
    </w:p>
    <w:p w14:paraId="433BD52A" w14:textId="1413FB12" w:rsidR="00861DEE" w:rsidRPr="00861DEE" w:rsidRDefault="00861DEE" w:rsidP="003A016F">
      <w:pPr>
        <w:rPr>
          <w:b/>
          <w:bCs/>
        </w:rPr>
      </w:pPr>
      <w:r w:rsidRPr="00861DEE">
        <w:rPr>
          <w:b/>
          <w:bCs/>
        </w:rPr>
        <w:t>In the above verse we have two seeds, two births and two natures.</w:t>
      </w:r>
    </w:p>
    <w:p w14:paraId="5D939C35" w14:textId="3F8E47F2" w:rsidR="00861DEE" w:rsidRDefault="00861DEE" w:rsidP="00861DEE">
      <w:pPr>
        <w:pStyle w:val="ListParagraph"/>
        <w:numPr>
          <w:ilvl w:val="0"/>
          <w:numId w:val="7"/>
        </w:numPr>
      </w:pPr>
      <w:r>
        <w:t>Corruptible seed produces a corruptible nature (</w:t>
      </w:r>
      <w:r w:rsidRPr="00861DEE">
        <w:rPr>
          <w:b/>
          <w:bCs/>
        </w:rPr>
        <w:t>Romans 1:23</w:t>
      </w:r>
      <w:r>
        <w:t xml:space="preserve"> - E</w:t>
      </w:r>
      <w:r w:rsidRPr="00861DEE">
        <w:t>xchanged the glory of the immortal God for images of mortal man and birds and animals and reptiles.</w:t>
      </w:r>
      <w:r>
        <w:t>). Corruptible man can produce only corruptible seed (</w:t>
      </w:r>
      <w:r w:rsidRPr="00861DEE">
        <w:rPr>
          <w:b/>
          <w:bCs/>
        </w:rPr>
        <w:t>Matthew 7:18</w:t>
      </w:r>
      <w:r>
        <w:t xml:space="preserve"> - </w:t>
      </w:r>
      <w:r w:rsidRPr="00861DEE">
        <w:t>A good tree cannot bear bad fruit, and a bad tree cannot bear good fruit.</w:t>
      </w:r>
      <w:r>
        <w:t>). “All have sinned… (</w:t>
      </w:r>
      <w:r w:rsidRPr="00861DEE">
        <w:rPr>
          <w:b/>
          <w:bCs/>
        </w:rPr>
        <w:t>Romans 3:23</w:t>
      </w:r>
      <w:r>
        <w:rPr>
          <w:b/>
          <w:bCs/>
        </w:rPr>
        <w:t xml:space="preserve"> -</w:t>
      </w:r>
      <w:r w:rsidRPr="00861DEE">
        <w:t xml:space="preserve"> </w:t>
      </w:r>
      <w:r w:rsidRPr="00861DEE">
        <w:t>for all have sinned and fall short of the glory of God</w:t>
      </w:r>
      <w:r>
        <w:t xml:space="preserve">) because all are born in sin (Psalms 51:5 - </w:t>
      </w:r>
      <w:r w:rsidRPr="00861DEE">
        <w:t>Surely I was brought forth in iniquity; I was sinful when my mother conceived me.</w:t>
      </w:r>
      <w:r>
        <w:t xml:space="preserve">). </w:t>
      </w:r>
      <w:r w:rsidRPr="00861DEE">
        <w:rPr>
          <w:u w:val="single"/>
        </w:rPr>
        <w:t>You are not a sinner because you sin – you sin because you are a sinner.</w:t>
      </w:r>
    </w:p>
    <w:p w14:paraId="506AF856" w14:textId="258E51FB" w:rsidR="00861DEE" w:rsidRDefault="00861DEE" w:rsidP="00441DFB">
      <w:pPr>
        <w:pStyle w:val="ListParagraph"/>
        <w:numPr>
          <w:ilvl w:val="0"/>
          <w:numId w:val="7"/>
        </w:numPr>
      </w:pPr>
      <w:r>
        <w:t>Incorruptible seed produces an incorruptible nature (</w:t>
      </w:r>
      <w:r w:rsidRPr="00441DFB">
        <w:rPr>
          <w:b/>
          <w:bCs/>
        </w:rPr>
        <w:t>2Peter 1:4</w:t>
      </w:r>
      <w:r>
        <w:t xml:space="preserve"> - … </w:t>
      </w:r>
      <w:r w:rsidRPr="00861DEE">
        <w:t>you may become partakers of the divine nature, now that you have escaped the corruption in the world caused by evil desires</w:t>
      </w:r>
      <w:r w:rsidR="00441DFB">
        <w:t>.). You cannot corrupt that which is incorruptible; therefore, the incorruptible seed of God issues a new nature that cannot be corrupted at any time, or in any way. The new birth produces the life of Christ, and this life is made living in man by the indwelling Holy Spirit (</w:t>
      </w:r>
      <w:r w:rsidR="00441DFB" w:rsidRPr="00441DFB">
        <w:rPr>
          <w:b/>
          <w:bCs/>
        </w:rPr>
        <w:t>Romans 8:8-10</w:t>
      </w:r>
      <w:r w:rsidR="00441DFB">
        <w:t xml:space="preserve"> - T</w:t>
      </w:r>
      <w:r w:rsidR="00441DFB">
        <w:t>hose who are in the flesh cannot please God.</w:t>
      </w:r>
      <w:r w:rsidR="00441DFB">
        <w:t xml:space="preserve"> </w:t>
      </w:r>
      <w:r w:rsidR="00441DFB">
        <w:t>However, you are not in the flesh but in the Spirit, if indeed the Spirit of God dwells in you. But if anyone does not have the Spirit of Christ, he does not belong to Him. If Christ is in you, though the body is dead because of sin, yet the spirit is alive because of righteousness.</w:t>
      </w:r>
      <w:r w:rsidR="00441DFB">
        <w:t xml:space="preserve">). </w:t>
      </w:r>
    </w:p>
    <w:p w14:paraId="5FEBBEEE" w14:textId="0D85B770" w:rsidR="00441DFB" w:rsidRPr="00441DFB" w:rsidRDefault="00441DFB" w:rsidP="00441DFB">
      <w:pPr>
        <w:rPr>
          <w:b/>
          <w:bCs/>
        </w:rPr>
      </w:pPr>
      <w:r w:rsidRPr="00441DFB">
        <w:rPr>
          <w:b/>
          <w:bCs/>
        </w:rPr>
        <w:t>The seed of man is corruptible; the birth of man is natural. Therefore, the nature of man is sinful.</w:t>
      </w:r>
    </w:p>
    <w:p w14:paraId="5DDAFA89" w14:textId="7BE35481" w:rsidR="00441DFB" w:rsidRDefault="00441DFB" w:rsidP="00441DFB">
      <w:pPr>
        <w:rPr>
          <w:b/>
          <w:bCs/>
        </w:rPr>
      </w:pPr>
      <w:r w:rsidRPr="00441DFB">
        <w:rPr>
          <w:b/>
          <w:bCs/>
        </w:rPr>
        <w:t>The seed of God is incorruptible; the new birth is spiritual. Therefore, the new nature is sinless.</w:t>
      </w:r>
    </w:p>
    <w:p w14:paraId="5B2DDA57" w14:textId="31E51009" w:rsidR="00441DFB" w:rsidRDefault="00441DFB" w:rsidP="00441DFB">
      <w:pPr>
        <w:pStyle w:val="ListParagraph"/>
        <w:numPr>
          <w:ilvl w:val="0"/>
          <w:numId w:val="2"/>
        </w:numPr>
      </w:pPr>
      <w:r>
        <w:lastRenderedPageBreak/>
        <w:t>THE NEW BIRTH – IT MEANS. (</w:t>
      </w:r>
      <w:r w:rsidRPr="00441DFB">
        <w:rPr>
          <w:b/>
          <w:bCs/>
        </w:rPr>
        <w:t>John 3:14-18</w:t>
      </w:r>
      <w:r>
        <w:t xml:space="preserve">) </w:t>
      </w:r>
    </w:p>
    <w:p w14:paraId="3BA5074E" w14:textId="6B8D1EA1" w:rsidR="00441DFB" w:rsidRDefault="00441DFB" w:rsidP="00441DFB"/>
    <w:p w14:paraId="1FDCE666" w14:textId="1B9BAF99" w:rsidR="00441DFB" w:rsidRDefault="00441DFB" w:rsidP="00441DFB">
      <w:r>
        <w:t>“</w:t>
      </w:r>
      <w:r>
        <w:t xml:space="preserve">As Moses </w:t>
      </w:r>
      <w:proofErr w:type="gramStart"/>
      <w:r>
        <w:t>lifted up</w:t>
      </w:r>
      <w:proofErr w:type="gramEnd"/>
      <w:r>
        <w:t xml:space="preserve"> the serpent in the wilderness, even so must the Son of Man be lifted up; so that whoever believes will in Him have eternal life.</w:t>
      </w:r>
      <w:r>
        <w:t xml:space="preserve"> </w:t>
      </w:r>
      <w:r>
        <w:t>For God so loved the world, that He gave His only begotten Son, that whoever believes in Him shall not perish, but have eternal life. For God did not send the Son into the world to judge the world, but that the world might be saved through Him. He who believes in Him is not judged; he who does not believe has been judged already, because he has not believed in the name of the only begotten Son of God.</w:t>
      </w:r>
      <w:r>
        <w:t>”</w:t>
      </w:r>
    </w:p>
    <w:p w14:paraId="3EAC401F" w14:textId="69558C29" w:rsidR="00441DFB" w:rsidRDefault="00903069" w:rsidP="00903069">
      <w:r>
        <w:t>Moses lifted up the serpent in the wilderness (</w:t>
      </w:r>
      <w:r w:rsidRPr="00903069">
        <w:rPr>
          <w:b/>
          <w:bCs/>
        </w:rPr>
        <w:t>Numbers 21:5-9</w:t>
      </w:r>
      <w:r>
        <w:t xml:space="preserve"> - </w:t>
      </w:r>
      <w:r>
        <w:t>The people spoke against God and Moses, “Why have you brought us up out of Egypt to die in the wilderness? For there is no food and no water, and we loathe this miserable food.</w:t>
      </w:r>
      <w:r>
        <w:t xml:space="preserve"> </w:t>
      </w:r>
      <w:r>
        <w:t xml:space="preserve">The LORD sent fiery serpents among the people and they bit the people, so that many people of Israel died. </w:t>
      </w:r>
      <w:proofErr w:type="gramStart"/>
      <w:r>
        <w:t>So</w:t>
      </w:r>
      <w:proofErr w:type="gramEnd"/>
      <w:r>
        <w:t xml:space="preserve"> the people came to Moses and said, “We have sinned, because we have spoken against the LORD and you; intercede with the LORD, that He may remove the serpents from us.” And Moses interceded for the people. Then the LORD said to Moses, “Make a fiery serpent, and set it on a standard; and it shall come about, that everyone who is bitten, when he looks at it, he will live.” And Moses made a bronze serpent and set it on the standard; and it came about, that if a serpent bit any man, when he looked to the bronze serpent, he lived.</w:t>
      </w:r>
      <w:r>
        <w:t xml:space="preserve">). He </w:t>
      </w:r>
      <w:proofErr w:type="gramStart"/>
      <w:r>
        <w:t>lifted up</w:t>
      </w:r>
      <w:proofErr w:type="gramEnd"/>
      <w:r>
        <w:t xml:space="preserve"> the serpent</w:t>
      </w:r>
      <w:r w:rsidR="00B23193">
        <w:t xml:space="preserve"> for a sinful, disobedient people. When anyone was bitten by a serpent, he had a choice: he could humble himself and by a simple act of faith look and live (</w:t>
      </w:r>
      <w:r w:rsidR="00B23193" w:rsidRPr="00B23193">
        <w:rPr>
          <w:b/>
          <w:bCs/>
        </w:rPr>
        <w:t>Isaiah 45:22</w:t>
      </w:r>
      <w:r w:rsidR="00B23193">
        <w:t xml:space="preserve"> - </w:t>
      </w:r>
      <w:r w:rsidR="00B23193" w:rsidRPr="00B23193">
        <w:t>Turn to Me and be saved, all the ends of the earth; for I am God, and there is no other.</w:t>
      </w:r>
      <w:r w:rsidR="00B23193">
        <w:t>)</w:t>
      </w:r>
      <w:r w:rsidR="008F5193">
        <w:t>; or he could refuse to look on the serpent of brass and die.</w:t>
      </w:r>
    </w:p>
    <w:p w14:paraId="11EEEF44" w14:textId="7268A2D2" w:rsidR="008F5193" w:rsidRDefault="008F5193" w:rsidP="008F5193">
      <w:r>
        <w:t>“Even so the Son of man be lifted up&gt;” Just as the serpent in the wilderness was the only means for the healing of Israel, so the death of Jesus Christ is the only means for the new birth. And the only way to appropriate the regenerating power of God is by faith in the vicarious death, burial, and resurrection of Jesus Christ (</w:t>
      </w:r>
      <w:r w:rsidRPr="008F5193">
        <w:rPr>
          <w:b/>
          <w:bCs/>
        </w:rPr>
        <w:t>1Corinthians 15:1-4</w:t>
      </w:r>
      <w:r>
        <w:t xml:space="preserve"> - </w:t>
      </w:r>
      <w:r>
        <w:t>Now I make known to you, brethren, the gospel which I preached to you, which also you received, in which also you stand, by which also you are saved, if you hold fast the word which I preached to you, unless you believed in vain.</w:t>
      </w:r>
      <w:r>
        <w:t xml:space="preserve"> </w:t>
      </w:r>
      <w:r>
        <w:t>For I delivered to you as of first importance what I also received, that Christ died for our sins according to the Scriptures, 4and that He was buried, and that He was raised on the third day according to the Scriptures</w:t>
      </w:r>
      <w:r>
        <w:t xml:space="preserve">.”. </w:t>
      </w:r>
    </w:p>
    <w:p w14:paraId="333B3618" w14:textId="70B9B485" w:rsidR="008F5193" w:rsidRDefault="008F5193" w:rsidP="008F5193">
      <w:r w:rsidRPr="008F5193">
        <w:rPr>
          <w:b/>
          <w:bCs/>
        </w:rPr>
        <w:t>The sinner must come to Christ by faith, believing</w:t>
      </w:r>
      <w:r>
        <w:t>:</w:t>
      </w:r>
    </w:p>
    <w:p w14:paraId="1F4F4842" w14:textId="678E42C0" w:rsidR="008F5193" w:rsidRDefault="008F5193" w:rsidP="007B56BB">
      <w:pPr>
        <w:pStyle w:val="ListParagraph"/>
        <w:numPr>
          <w:ilvl w:val="0"/>
          <w:numId w:val="8"/>
        </w:numPr>
      </w:pPr>
      <w:r>
        <w:t>That Christ died for our sins according to the Scriptures (</w:t>
      </w:r>
      <w:r w:rsidRPr="007B56BB">
        <w:rPr>
          <w:b/>
          <w:bCs/>
        </w:rPr>
        <w:t>Isaiah 53:1</w:t>
      </w:r>
      <w:r w:rsidR="007B56BB" w:rsidRPr="007B56BB">
        <w:rPr>
          <w:b/>
          <w:bCs/>
        </w:rPr>
        <w:t>-12</w:t>
      </w:r>
      <w:r>
        <w:t xml:space="preserve"> - </w:t>
      </w:r>
      <w:r w:rsidR="007B56BB">
        <w:t>Who has believed our message?</w:t>
      </w:r>
      <w:r w:rsidR="007B56BB">
        <w:t xml:space="preserve"> </w:t>
      </w:r>
      <w:r w:rsidR="007B56BB">
        <w:t>And to whom has the arm of the LORD been revealed?</w:t>
      </w:r>
      <w:r w:rsidR="007B56BB">
        <w:t xml:space="preserve"> </w:t>
      </w:r>
      <w:r w:rsidR="007B56BB">
        <w:t>For He grew up before Him like a tender shoot,</w:t>
      </w:r>
      <w:r w:rsidR="007B56BB">
        <w:t xml:space="preserve"> </w:t>
      </w:r>
      <w:proofErr w:type="gramStart"/>
      <w:r w:rsidR="007B56BB">
        <w:t>And</w:t>
      </w:r>
      <w:proofErr w:type="gramEnd"/>
      <w:r w:rsidR="007B56BB">
        <w:t xml:space="preserve"> like a root out of parched ground;</w:t>
      </w:r>
      <w:r w:rsidR="007B56BB">
        <w:t xml:space="preserve"> </w:t>
      </w:r>
      <w:r w:rsidR="007B56BB">
        <w:t>He has no stately form or majesty</w:t>
      </w:r>
      <w:r w:rsidR="007B56BB">
        <w:t xml:space="preserve"> </w:t>
      </w:r>
      <w:r w:rsidR="007B56BB">
        <w:t>That we should look upon Him,</w:t>
      </w:r>
      <w:r w:rsidR="007B56BB">
        <w:t xml:space="preserve"> </w:t>
      </w:r>
      <w:r w:rsidR="007B56BB">
        <w:t>Nor appearance that we should be attracted to Him.</w:t>
      </w:r>
      <w:r w:rsidR="007B56BB">
        <w:t xml:space="preserve"> </w:t>
      </w:r>
      <w:r w:rsidR="007B56BB">
        <w:t>He was despised and forsaken of men,</w:t>
      </w:r>
      <w:r w:rsidR="007B56BB">
        <w:t xml:space="preserve"> </w:t>
      </w:r>
      <w:r w:rsidR="007B56BB">
        <w:t>A man of sorrows and acquainted with grief;</w:t>
      </w:r>
      <w:r w:rsidR="007B56BB">
        <w:t xml:space="preserve"> </w:t>
      </w:r>
      <w:r w:rsidR="007B56BB">
        <w:t>And like one from whom men hide their face</w:t>
      </w:r>
      <w:r w:rsidR="007B56BB">
        <w:t xml:space="preserve"> </w:t>
      </w:r>
      <w:r w:rsidR="007B56BB">
        <w:t>He was despised, and we did not esteem Him.</w:t>
      </w:r>
      <w:r w:rsidR="007B56BB">
        <w:t xml:space="preserve"> </w:t>
      </w:r>
      <w:r w:rsidR="007B56BB">
        <w:t>Surely our griefs He Himself bore,</w:t>
      </w:r>
      <w:r w:rsidR="007B56BB">
        <w:t xml:space="preserve"> </w:t>
      </w:r>
      <w:proofErr w:type="gramStart"/>
      <w:r w:rsidR="007B56BB">
        <w:t>And</w:t>
      </w:r>
      <w:proofErr w:type="gramEnd"/>
      <w:r w:rsidR="007B56BB">
        <w:t xml:space="preserve"> our sorrows He carried;</w:t>
      </w:r>
      <w:r w:rsidR="007B56BB">
        <w:t xml:space="preserve"> </w:t>
      </w:r>
      <w:r w:rsidR="007B56BB">
        <w:t>Yet we ourselves esteemed Him stricken,</w:t>
      </w:r>
      <w:r w:rsidR="007B56BB">
        <w:t xml:space="preserve"> </w:t>
      </w:r>
      <w:r w:rsidR="007B56BB">
        <w:t>Smitten of God, and afflicted.</w:t>
      </w:r>
      <w:r w:rsidR="007B56BB">
        <w:t xml:space="preserve"> </w:t>
      </w:r>
      <w:r w:rsidR="007B56BB">
        <w:t>But He was pierced through for our transgressions,</w:t>
      </w:r>
      <w:r w:rsidR="007B56BB">
        <w:t xml:space="preserve"> </w:t>
      </w:r>
      <w:r w:rsidR="007B56BB">
        <w:t>He was crushed for our iniquities;</w:t>
      </w:r>
      <w:r w:rsidR="007B56BB">
        <w:t xml:space="preserve"> </w:t>
      </w:r>
      <w:r w:rsidR="007B56BB">
        <w:t>The chastening for our well-being fell upon Him,</w:t>
      </w:r>
      <w:r w:rsidR="007B56BB">
        <w:t xml:space="preserve"> </w:t>
      </w:r>
      <w:r w:rsidR="007B56BB">
        <w:t>And by His scourging we are healed.</w:t>
      </w:r>
      <w:r w:rsidR="007B56BB">
        <w:t xml:space="preserve"> </w:t>
      </w:r>
      <w:r w:rsidR="007B56BB">
        <w:t>All of us like sheep have gone astray,</w:t>
      </w:r>
      <w:r w:rsidR="007B56BB">
        <w:t xml:space="preserve"> </w:t>
      </w:r>
      <w:proofErr w:type="gramStart"/>
      <w:r w:rsidR="007B56BB">
        <w:t>Each</w:t>
      </w:r>
      <w:proofErr w:type="gramEnd"/>
      <w:r w:rsidR="007B56BB">
        <w:t xml:space="preserve"> of us has turned to his own way;</w:t>
      </w:r>
      <w:r w:rsidR="007B56BB">
        <w:t xml:space="preserve"> </w:t>
      </w:r>
      <w:r w:rsidR="007B56BB">
        <w:t>But the LORD has caused the iniquity of us all</w:t>
      </w:r>
      <w:r w:rsidR="007B56BB">
        <w:t xml:space="preserve"> </w:t>
      </w:r>
      <w:r w:rsidR="007B56BB">
        <w:t>To fall on Him.</w:t>
      </w:r>
      <w:r w:rsidR="007B56BB">
        <w:t xml:space="preserve"> </w:t>
      </w:r>
      <w:r w:rsidR="007B56BB">
        <w:t>He was oppressed and He was afflicted,</w:t>
      </w:r>
      <w:r w:rsidR="007B56BB">
        <w:t xml:space="preserve"> </w:t>
      </w:r>
      <w:r w:rsidR="007B56BB">
        <w:t>Yet He did not open His mouth;</w:t>
      </w:r>
      <w:r w:rsidR="007B56BB">
        <w:t xml:space="preserve"> </w:t>
      </w:r>
      <w:r w:rsidR="007B56BB">
        <w:t>Like a lamb that is led to slaughter,</w:t>
      </w:r>
      <w:r w:rsidR="007B56BB">
        <w:t xml:space="preserve"> </w:t>
      </w:r>
      <w:proofErr w:type="gramStart"/>
      <w:r w:rsidR="007B56BB">
        <w:t>And</w:t>
      </w:r>
      <w:proofErr w:type="gramEnd"/>
      <w:r w:rsidR="007B56BB">
        <w:t xml:space="preserve"> like a sheep that is silent before its shearers,</w:t>
      </w:r>
      <w:r w:rsidR="007B56BB">
        <w:t xml:space="preserve"> </w:t>
      </w:r>
      <w:r w:rsidR="007B56BB">
        <w:t>So He did not open His mouth.</w:t>
      </w:r>
      <w:r w:rsidR="007B56BB">
        <w:t xml:space="preserve"> </w:t>
      </w:r>
      <w:r w:rsidR="007B56BB">
        <w:t xml:space="preserve">By oppression and </w:t>
      </w:r>
      <w:proofErr w:type="gramStart"/>
      <w:r w:rsidR="007B56BB">
        <w:t>judgment</w:t>
      </w:r>
      <w:proofErr w:type="gramEnd"/>
      <w:r w:rsidR="007B56BB">
        <w:t xml:space="preserve"> He was taken away;</w:t>
      </w:r>
      <w:r w:rsidR="007B56BB">
        <w:t xml:space="preserve"> </w:t>
      </w:r>
      <w:r w:rsidR="007B56BB">
        <w:t>And as for His generation, who considered</w:t>
      </w:r>
      <w:r w:rsidR="007B56BB">
        <w:t xml:space="preserve"> </w:t>
      </w:r>
      <w:r w:rsidR="007B56BB">
        <w:t>That He was cut off out of the land of the living</w:t>
      </w:r>
      <w:r w:rsidR="007B56BB">
        <w:t xml:space="preserve"> </w:t>
      </w:r>
      <w:r w:rsidR="007B56BB">
        <w:t>For the transgression of my people, to whom the stroke was due?</w:t>
      </w:r>
      <w:r w:rsidR="007B56BB">
        <w:t xml:space="preserve"> </w:t>
      </w:r>
      <w:r w:rsidR="007B56BB">
        <w:t>His grave was assigned with wicked men,</w:t>
      </w:r>
      <w:r w:rsidR="007B56BB">
        <w:t xml:space="preserve"> </w:t>
      </w:r>
      <w:r w:rsidR="007B56BB">
        <w:t>Yet He was with a rich man in His death,</w:t>
      </w:r>
      <w:r w:rsidR="007B56BB">
        <w:t xml:space="preserve"> </w:t>
      </w:r>
      <w:r w:rsidR="007B56BB">
        <w:t>Because He had done no violence,</w:t>
      </w:r>
      <w:r w:rsidR="007B56BB">
        <w:t xml:space="preserve"> </w:t>
      </w:r>
      <w:proofErr w:type="gramStart"/>
      <w:r w:rsidR="007B56BB">
        <w:t>Nor</w:t>
      </w:r>
      <w:proofErr w:type="gramEnd"/>
      <w:r w:rsidR="007B56BB">
        <w:t xml:space="preserve"> was there any deceit in His mouth.</w:t>
      </w:r>
      <w:r w:rsidR="007B56BB">
        <w:t xml:space="preserve"> </w:t>
      </w:r>
      <w:r w:rsidR="007B56BB">
        <w:t>But the LORD was pleased</w:t>
      </w:r>
      <w:r w:rsidR="007B56BB">
        <w:t xml:space="preserve"> </w:t>
      </w:r>
      <w:proofErr w:type="gramStart"/>
      <w:r w:rsidR="007B56BB">
        <w:t>To</w:t>
      </w:r>
      <w:proofErr w:type="gramEnd"/>
      <w:r w:rsidR="007B56BB">
        <w:t xml:space="preserve"> crush Him, putting Him to grief;</w:t>
      </w:r>
      <w:r w:rsidR="007B56BB">
        <w:t xml:space="preserve"> </w:t>
      </w:r>
      <w:r w:rsidR="007B56BB">
        <w:t>If He would render Himself as a guilt offering,</w:t>
      </w:r>
      <w:r w:rsidR="007B56BB">
        <w:t xml:space="preserve"> </w:t>
      </w:r>
      <w:r w:rsidR="007B56BB">
        <w:t>He will see His offspring,</w:t>
      </w:r>
      <w:r w:rsidR="007B56BB">
        <w:t xml:space="preserve"> </w:t>
      </w:r>
      <w:r w:rsidR="007B56BB">
        <w:t>He will prolong His days,</w:t>
      </w:r>
      <w:r w:rsidR="007B56BB">
        <w:t xml:space="preserve"> </w:t>
      </w:r>
      <w:r w:rsidR="007B56BB">
        <w:t>And the good pleasure of the LORD will prosper in His hand.</w:t>
      </w:r>
      <w:r w:rsidR="007B56BB">
        <w:t xml:space="preserve"> </w:t>
      </w:r>
      <w:r w:rsidR="007B56BB">
        <w:t>As a result of the anguish of His soul,</w:t>
      </w:r>
      <w:r w:rsidR="007B56BB">
        <w:t xml:space="preserve"> </w:t>
      </w:r>
      <w:r w:rsidR="007B56BB">
        <w:t>He will see it and be satisfied;</w:t>
      </w:r>
      <w:r w:rsidR="007B56BB">
        <w:t xml:space="preserve"> </w:t>
      </w:r>
      <w:r w:rsidR="007B56BB">
        <w:t>By His knowledge the Righteous One,</w:t>
      </w:r>
      <w:r w:rsidR="007B56BB">
        <w:t xml:space="preserve"> </w:t>
      </w:r>
      <w:r w:rsidR="007B56BB">
        <w:t>My Servant, will justify the many,</w:t>
      </w:r>
      <w:r w:rsidR="007B56BB">
        <w:t xml:space="preserve"> </w:t>
      </w:r>
      <w:r w:rsidR="007B56BB">
        <w:t>As He will bear their iniquities.</w:t>
      </w:r>
      <w:r w:rsidR="007B56BB">
        <w:t xml:space="preserve"> </w:t>
      </w:r>
      <w:r w:rsidR="007B56BB">
        <w:t>Therefore, I will allot Him a portion with the great,</w:t>
      </w:r>
      <w:r w:rsidR="007B56BB">
        <w:t xml:space="preserve"> </w:t>
      </w:r>
      <w:r w:rsidR="007B56BB">
        <w:t>And He will divide the booty with the strong;</w:t>
      </w:r>
      <w:r w:rsidR="007B56BB">
        <w:t xml:space="preserve"> </w:t>
      </w:r>
      <w:r w:rsidR="007B56BB">
        <w:t>Because He poured out Himself to death,</w:t>
      </w:r>
      <w:r w:rsidR="007B56BB">
        <w:t xml:space="preserve"> </w:t>
      </w:r>
      <w:r w:rsidR="007B56BB">
        <w:t>And was numbered with the transgressors;</w:t>
      </w:r>
      <w:r w:rsidR="007B56BB">
        <w:t xml:space="preserve"> </w:t>
      </w:r>
      <w:r w:rsidR="007B56BB">
        <w:t>Yet He Himself bore the sin of many,</w:t>
      </w:r>
      <w:r w:rsidR="007B56BB">
        <w:t xml:space="preserve"> </w:t>
      </w:r>
      <w:r w:rsidR="007B56BB">
        <w:t xml:space="preserve">And </w:t>
      </w:r>
      <w:r w:rsidR="007B56BB">
        <w:lastRenderedPageBreak/>
        <w:t>interceded for the transgressors.</w:t>
      </w:r>
      <w:r>
        <w:t>); also (</w:t>
      </w:r>
      <w:r w:rsidRPr="007B56BB">
        <w:rPr>
          <w:b/>
          <w:bCs/>
        </w:rPr>
        <w:t>Zechariah 13:6</w:t>
      </w:r>
      <w:r>
        <w:t xml:space="preserve"> - </w:t>
      </w:r>
      <w:r w:rsidR="007B56BB" w:rsidRPr="007B56BB">
        <w:t>If someone asks him, ‘What are these wounds on your chest?’ he will answer, ‘These are the wounds I received in the house of my friends.’</w:t>
      </w:r>
      <w:r w:rsidR="007B56BB">
        <w:t xml:space="preserve">). </w:t>
      </w:r>
    </w:p>
    <w:p w14:paraId="57A3A20E" w14:textId="5027B2D3" w:rsidR="00692D92" w:rsidRDefault="00692D92" w:rsidP="007B56BB">
      <w:pPr>
        <w:pStyle w:val="ListParagraph"/>
        <w:numPr>
          <w:ilvl w:val="0"/>
          <w:numId w:val="8"/>
        </w:numPr>
      </w:pPr>
      <w:r>
        <w:t xml:space="preserve">And that He was buried. This is the proof of His death. He was in the sepulchre three days and nights. </w:t>
      </w:r>
    </w:p>
    <w:p w14:paraId="1E042C76" w14:textId="1402946D" w:rsidR="00692D92" w:rsidRDefault="00692D92" w:rsidP="007B56BB">
      <w:pPr>
        <w:pStyle w:val="ListParagraph"/>
        <w:numPr>
          <w:ilvl w:val="0"/>
          <w:numId w:val="8"/>
        </w:numPr>
      </w:pPr>
      <w:r>
        <w:t>And that He rose again the third day according to the Scriptures. This is the gospel that saves – but it is powerless to save until the sinner believes it (</w:t>
      </w:r>
      <w:r w:rsidRPr="00692D92">
        <w:rPr>
          <w:b/>
          <w:bCs/>
        </w:rPr>
        <w:t>Romans 1:16</w:t>
      </w:r>
      <w:r>
        <w:t xml:space="preserve"> - </w:t>
      </w:r>
      <w:r w:rsidRPr="00692D92">
        <w:t>I am not ashamed of the gospel, because it is the power of God for salvation to everyone who believes</w:t>
      </w:r>
      <w:r>
        <w:t xml:space="preserve">.”). </w:t>
      </w:r>
    </w:p>
    <w:p w14:paraId="4204CA14" w14:textId="0CF7EC3D" w:rsidR="00692D92" w:rsidRDefault="00692D92" w:rsidP="00692D92">
      <w:r w:rsidRPr="00692D92">
        <w:rPr>
          <w:b/>
          <w:bCs/>
        </w:rPr>
        <w:t>The means of the new birth is found in that</w:t>
      </w:r>
      <w:r>
        <w:t>:</w:t>
      </w:r>
    </w:p>
    <w:p w14:paraId="1E2E8A92" w14:textId="4569F926" w:rsidR="00692D92" w:rsidRDefault="00692D92" w:rsidP="00692D92">
      <w:pPr>
        <w:pStyle w:val="ListParagraph"/>
        <w:numPr>
          <w:ilvl w:val="0"/>
          <w:numId w:val="9"/>
        </w:numPr>
      </w:pPr>
      <w:r>
        <w:t>“God so loved the world, that He gave His only begotten Son” – to be the only means of the new birth (</w:t>
      </w:r>
      <w:r w:rsidRPr="00692D92">
        <w:rPr>
          <w:b/>
          <w:bCs/>
        </w:rPr>
        <w:t>John 3:16</w:t>
      </w:r>
      <w:r>
        <w:t>); also (</w:t>
      </w:r>
      <w:r w:rsidRPr="00692D92">
        <w:rPr>
          <w:b/>
          <w:bCs/>
        </w:rPr>
        <w:t>Acts 4:12</w:t>
      </w:r>
      <w:r>
        <w:t xml:space="preserve"> - </w:t>
      </w:r>
      <w:r w:rsidRPr="00692D92">
        <w:t>Salvation exists in no one else, for there is no other name under heaven given to men by which we must be saved.</w:t>
      </w:r>
      <w:r>
        <w:t xml:space="preserve">). </w:t>
      </w:r>
    </w:p>
    <w:p w14:paraId="0D87F6C2" w14:textId="201E9E53" w:rsidR="00692D92" w:rsidRDefault="00692D92" w:rsidP="00692D92">
      <w:pPr>
        <w:pStyle w:val="ListParagraph"/>
        <w:numPr>
          <w:ilvl w:val="0"/>
          <w:numId w:val="9"/>
        </w:numPr>
      </w:pPr>
      <w:r>
        <w:t>Jesus Christ gladly came into the world to become the only means of the new birth (</w:t>
      </w:r>
      <w:r w:rsidRPr="00692D92">
        <w:rPr>
          <w:b/>
          <w:bCs/>
        </w:rPr>
        <w:t>John 12:27</w:t>
      </w:r>
      <w:r>
        <w:t xml:space="preserve"> - </w:t>
      </w:r>
      <w:r w:rsidRPr="00692D92">
        <w:t>Now My soul is troubled, and what shall I say? ‘Father, save Me from this hour’? No, it is for this purpose that I have come to this hour.</w:t>
      </w:r>
      <w:r w:rsidRPr="00692D92">
        <w:t>); also (</w:t>
      </w:r>
      <w:r w:rsidRPr="00161D0D">
        <w:rPr>
          <w:b/>
          <w:bCs/>
        </w:rPr>
        <w:t>John 17:1-5</w:t>
      </w:r>
      <w:r w:rsidRPr="00692D92">
        <w:t xml:space="preserve"> - </w:t>
      </w:r>
      <w:r w:rsidRPr="00692D92">
        <w:t>Jesus spoke these things; and lifting up His eyes to heaven, He said, “Father, the hour has come; glorify Your Son, that the Son may glorify You, even as You gave Him authority over all flesh, that to all whom You have given Him, He may give eternal life. This is eternal life, that they may know You, the only true God, and Jesus Christ whom You have sent. I glorified You on the earth, having accomplished the work which You have given Me to do. Now, Father, glorify Me together with Yourself, with the glory which I had with You before the world was.</w:t>
      </w:r>
      <w:r w:rsidR="00161D0D">
        <w:t xml:space="preserve">). </w:t>
      </w:r>
    </w:p>
    <w:p w14:paraId="51AC96BD" w14:textId="5033DDBA" w:rsidR="00161D0D" w:rsidRDefault="00161D0D" w:rsidP="00692D92">
      <w:pPr>
        <w:pStyle w:val="ListParagraph"/>
        <w:numPr>
          <w:ilvl w:val="0"/>
          <w:numId w:val="9"/>
        </w:numPr>
      </w:pPr>
      <w:r>
        <w:t>The Holy Spirit came into the world on the Day of Pentecost to convince men of their need of the new birth (</w:t>
      </w:r>
      <w:r w:rsidRPr="00161D0D">
        <w:rPr>
          <w:b/>
          <w:bCs/>
        </w:rPr>
        <w:t>John 16:7-11</w:t>
      </w:r>
      <w:r>
        <w:t xml:space="preserve"> - </w:t>
      </w:r>
      <w:r w:rsidRPr="00161D0D">
        <w:t>But I tell you the truth, it is to your advantage that I go away; for if I do not go away, the Helper will not come to you; but if I go, I will send Him to you. And He, when He comes, will convict the world concerning sin and righteousness and judgment; concerning sin, because they do not believe in Me; and concerning righteousness, because I go to the Father and you no longer see Me; and concerning judgment, because the ruler of this world has been judged.</w:t>
      </w:r>
      <w:r>
        <w:t>). A personal faith in the death, burial and resurrection of Jesus Christ is the only means of the new birth.</w:t>
      </w:r>
    </w:p>
    <w:p w14:paraId="70CDFB5D" w14:textId="4CD505FB" w:rsidR="00161D0D" w:rsidRDefault="00161D0D" w:rsidP="00161D0D"/>
    <w:p w14:paraId="23534840" w14:textId="72205C40" w:rsidR="00161D0D" w:rsidRDefault="00161D0D" w:rsidP="00161D0D">
      <w:pPr>
        <w:pStyle w:val="ListParagraph"/>
        <w:numPr>
          <w:ilvl w:val="0"/>
          <w:numId w:val="2"/>
        </w:numPr>
      </w:pPr>
      <w:r>
        <w:t>THE NEW BIRTH – ITS THREEFOLD PROOF. (</w:t>
      </w:r>
      <w:r w:rsidRPr="00161D0D">
        <w:rPr>
          <w:b/>
          <w:bCs/>
        </w:rPr>
        <w:t>1John 5:1</w:t>
      </w:r>
      <w:r>
        <w:t>)</w:t>
      </w:r>
    </w:p>
    <w:p w14:paraId="5E80058C" w14:textId="57EFF01A" w:rsidR="00161D0D" w:rsidRDefault="00161D0D" w:rsidP="00161D0D"/>
    <w:p w14:paraId="2ADAEAF1" w14:textId="0B01B8B4" w:rsidR="00161D0D" w:rsidRDefault="00161D0D" w:rsidP="00161D0D">
      <w:r>
        <w:t>“</w:t>
      </w:r>
      <w:r w:rsidRPr="00161D0D">
        <w:t xml:space="preserve">Everyone who believes </w:t>
      </w:r>
      <w:bookmarkStart w:id="0" w:name="_Hlk11076956"/>
      <w:r w:rsidRPr="00161D0D">
        <w:t>that Jesus is the Christ is born of God</w:t>
      </w:r>
      <w:bookmarkEnd w:id="0"/>
      <w:r w:rsidRPr="00161D0D">
        <w:t>, and everyone who loves the Father also loves the one born of Him.</w:t>
      </w:r>
      <w:r>
        <w:t>”</w:t>
      </w:r>
    </w:p>
    <w:p w14:paraId="5C178F5B" w14:textId="221D74F1" w:rsidR="00161D0D" w:rsidRPr="000262E9" w:rsidRDefault="002540B2" w:rsidP="00161D0D">
      <w:pPr>
        <w:rPr>
          <w:b/>
          <w:bCs/>
        </w:rPr>
      </w:pPr>
      <w:r>
        <w:t xml:space="preserve">Every “born-again” </w:t>
      </w:r>
      <w:r w:rsidR="000262E9">
        <w:t xml:space="preserve">child of God has the threefold proof of the new birth – proof that he is a child of God. </w:t>
      </w:r>
      <w:r w:rsidR="000262E9" w:rsidRPr="000262E9">
        <w:rPr>
          <w:b/>
          <w:bCs/>
        </w:rPr>
        <w:t>This threefold proof is: first, inward; second, outgoing proof; and third, outward proof.</w:t>
      </w:r>
    </w:p>
    <w:p w14:paraId="5F1C0D27" w14:textId="5AA49711" w:rsidR="000262E9" w:rsidRDefault="000262E9" w:rsidP="000262E9">
      <w:pPr>
        <w:pStyle w:val="ListParagraph"/>
        <w:numPr>
          <w:ilvl w:val="0"/>
          <w:numId w:val="10"/>
        </w:numPr>
      </w:pPr>
      <w:r>
        <w:t>“</w:t>
      </w:r>
      <w:r w:rsidRPr="000262E9">
        <w:t>Everyone</w:t>
      </w:r>
      <w:r>
        <w:t xml:space="preserve"> who believes </w:t>
      </w:r>
      <w:r w:rsidRPr="000262E9">
        <w:t>that Jesus is the Christ is born of God</w:t>
      </w:r>
      <w:r>
        <w:t>.” My faith in Christ – that He is God – is personal evidence that I am a child of God (vs.10-13). This is inward proof of the new birth.</w:t>
      </w:r>
    </w:p>
    <w:p w14:paraId="77444475" w14:textId="21293E4B" w:rsidR="000262E9" w:rsidRPr="006C045F" w:rsidRDefault="000262E9" w:rsidP="000262E9">
      <w:pPr>
        <w:pStyle w:val="ListParagraph"/>
        <w:numPr>
          <w:ilvl w:val="0"/>
          <w:numId w:val="10"/>
        </w:numPr>
        <w:rPr>
          <w:b/>
          <w:bCs/>
        </w:rPr>
      </w:pPr>
      <w:r>
        <w:t>“Everyone that loves is born of God” (</w:t>
      </w:r>
      <w:r w:rsidRPr="000262E9">
        <w:rPr>
          <w:b/>
          <w:bCs/>
        </w:rPr>
        <w:t>1John 4:7-11</w:t>
      </w:r>
      <w:r>
        <w:t xml:space="preserve"> - </w:t>
      </w:r>
      <w:r w:rsidRPr="000262E9">
        <w:t>Beloved, let us love one another, for love is from God; and everyone who loves is born of God and knows God. The one who does not love does not know God, for God is love. By this the love of God was manifested in us, that God has sent His only begotten Son into the world so that we might live through Him. In this is love, not that we loved God, but that He loved us and sent His Son to be the propitiation for our sins. Beloved, if God so loved us, we also ought to love one another.</w:t>
      </w:r>
      <w:r>
        <w:t xml:space="preserve">). </w:t>
      </w:r>
      <w:r w:rsidR="006C045F">
        <w:t>We are to love our fellow man with the love of God. This we are not capable of doing in the flesh; we must let God love man through us (</w:t>
      </w:r>
      <w:r w:rsidR="006C045F" w:rsidRPr="006C045F">
        <w:rPr>
          <w:b/>
          <w:bCs/>
        </w:rPr>
        <w:t>Romans 5:5</w:t>
      </w:r>
      <w:r w:rsidR="006C045F">
        <w:t xml:space="preserve"> - </w:t>
      </w:r>
      <w:r w:rsidR="006C045F" w:rsidRPr="006C045F">
        <w:t>And hope does not disappoint us, because God has poured out His love into our hearts through the Holy Spirit, whom He has given us.</w:t>
      </w:r>
      <w:r w:rsidR="006C045F">
        <w:t xml:space="preserve">). </w:t>
      </w:r>
      <w:r w:rsidR="006C045F" w:rsidRPr="006C045F">
        <w:rPr>
          <w:b/>
          <w:bCs/>
        </w:rPr>
        <w:t>This is outgoing proof of the new birth.</w:t>
      </w:r>
    </w:p>
    <w:p w14:paraId="46477706" w14:textId="69067C66" w:rsidR="006C045F" w:rsidRDefault="006C045F" w:rsidP="000262E9">
      <w:pPr>
        <w:pStyle w:val="ListParagraph"/>
        <w:numPr>
          <w:ilvl w:val="0"/>
          <w:numId w:val="10"/>
        </w:numPr>
      </w:pPr>
      <w:r>
        <w:lastRenderedPageBreak/>
        <w:t>“E</w:t>
      </w:r>
      <w:r w:rsidRPr="006C045F">
        <w:t>veryone who practices righteousness is born of Him.</w:t>
      </w:r>
      <w:r>
        <w:t>” (</w:t>
      </w:r>
      <w:r w:rsidRPr="006C045F">
        <w:rPr>
          <w:b/>
          <w:bCs/>
        </w:rPr>
        <w:t>1John 2:29</w:t>
      </w:r>
      <w:r>
        <w:t xml:space="preserve">). If you are born of God, you </w:t>
      </w:r>
      <w:proofErr w:type="gramStart"/>
      <w:r>
        <w:t>will make a practice of doing right at all times</w:t>
      </w:r>
      <w:proofErr w:type="gramEnd"/>
      <w:r>
        <w:t xml:space="preserve"> and at all cost (</w:t>
      </w:r>
      <w:r w:rsidRPr="006C045F">
        <w:rPr>
          <w:b/>
          <w:bCs/>
        </w:rPr>
        <w:t>2Corinthians 5:17</w:t>
      </w:r>
      <w:r>
        <w:t xml:space="preserve"> - </w:t>
      </w:r>
      <w:r w:rsidRPr="006C045F">
        <w:t>Therefore if anyone is in Christ, he is a new creation. The old has passed away. Behold, the new has come!</w:t>
      </w:r>
      <w:r>
        <w:t xml:space="preserve">). </w:t>
      </w:r>
      <w:r w:rsidRPr="006C045F">
        <w:rPr>
          <w:b/>
          <w:bCs/>
        </w:rPr>
        <w:t>This is outward proof of the new birth</w:t>
      </w:r>
      <w:r>
        <w:t xml:space="preserve">. </w:t>
      </w:r>
    </w:p>
    <w:p w14:paraId="38DF54A9" w14:textId="644610D3" w:rsidR="006C045F" w:rsidRDefault="006C045F" w:rsidP="006C045F">
      <w:r>
        <w:t>If you do not have the threefold proof of the new birth, now is the time to get on your knees and accept Jesus Christ as your personal Savior – by faith in His vicarious death, burial and resurrection.</w:t>
      </w:r>
    </w:p>
    <w:p w14:paraId="6F004A36" w14:textId="792BF878" w:rsidR="006C045F" w:rsidRDefault="006C045F" w:rsidP="006C045F"/>
    <w:p w14:paraId="26E8015E" w14:textId="77777777" w:rsidR="006C045F" w:rsidRPr="00692D92" w:rsidRDefault="006C045F" w:rsidP="006C045F">
      <w:bookmarkStart w:id="1" w:name="_GoBack"/>
      <w:bookmarkEnd w:id="1"/>
    </w:p>
    <w:p w14:paraId="381C7710" w14:textId="77777777" w:rsidR="00903069" w:rsidRPr="00441DFB" w:rsidRDefault="00903069" w:rsidP="00903069"/>
    <w:p w14:paraId="7BE7F663" w14:textId="77777777" w:rsidR="009632D5" w:rsidRPr="004D7FCF" w:rsidRDefault="009632D5" w:rsidP="001C73A1"/>
    <w:sectPr w:rsidR="009632D5" w:rsidRPr="004D7FCF" w:rsidSect="00A334A7">
      <w:pgSz w:w="12240" w:h="15840"/>
      <w:pgMar w:top="709" w:right="900"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A6133"/>
    <w:multiLevelType w:val="hybridMultilevel"/>
    <w:tmpl w:val="005C420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6E60150"/>
    <w:multiLevelType w:val="hybridMultilevel"/>
    <w:tmpl w:val="7B0C1CD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F452B1C"/>
    <w:multiLevelType w:val="hybridMultilevel"/>
    <w:tmpl w:val="F38CCA3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40B3B28"/>
    <w:multiLevelType w:val="hybridMultilevel"/>
    <w:tmpl w:val="8AD0E70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8A9656A"/>
    <w:multiLevelType w:val="hybridMultilevel"/>
    <w:tmpl w:val="8F8A0C7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4523B68"/>
    <w:multiLevelType w:val="hybridMultilevel"/>
    <w:tmpl w:val="3AD0BD6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54905D62"/>
    <w:multiLevelType w:val="hybridMultilevel"/>
    <w:tmpl w:val="69CAF9A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54EA6224"/>
    <w:multiLevelType w:val="hybridMultilevel"/>
    <w:tmpl w:val="DF9E7036"/>
    <w:lvl w:ilvl="0" w:tplc="408A5922">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56EE399C"/>
    <w:multiLevelType w:val="hybridMultilevel"/>
    <w:tmpl w:val="A5C4F04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7CB15438"/>
    <w:multiLevelType w:val="hybridMultilevel"/>
    <w:tmpl w:val="A6DE2E0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
  </w:num>
  <w:num w:numId="2">
    <w:abstractNumId w:val="7"/>
  </w:num>
  <w:num w:numId="3">
    <w:abstractNumId w:val="9"/>
  </w:num>
  <w:num w:numId="4">
    <w:abstractNumId w:val="1"/>
  </w:num>
  <w:num w:numId="5">
    <w:abstractNumId w:val="4"/>
  </w:num>
  <w:num w:numId="6">
    <w:abstractNumId w:val="2"/>
  </w:num>
  <w:num w:numId="7">
    <w:abstractNumId w:val="8"/>
  </w:num>
  <w:num w:numId="8">
    <w:abstractNumId w:val="5"/>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4A7"/>
    <w:rsid w:val="000262E9"/>
    <w:rsid w:val="00087FBA"/>
    <w:rsid w:val="00161D0D"/>
    <w:rsid w:val="001C73A1"/>
    <w:rsid w:val="002540B2"/>
    <w:rsid w:val="0039404F"/>
    <w:rsid w:val="003A016F"/>
    <w:rsid w:val="00441DFB"/>
    <w:rsid w:val="004D7FCF"/>
    <w:rsid w:val="0057376B"/>
    <w:rsid w:val="005E6474"/>
    <w:rsid w:val="006159CC"/>
    <w:rsid w:val="00692D92"/>
    <w:rsid w:val="006C045F"/>
    <w:rsid w:val="006C37FA"/>
    <w:rsid w:val="00750931"/>
    <w:rsid w:val="007B56BB"/>
    <w:rsid w:val="007B7F6F"/>
    <w:rsid w:val="00861DEE"/>
    <w:rsid w:val="00875CE7"/>
    <w:rsid w:val="008F5193"/>
    <w:rsid w:val="00903069"/>
    <w:rsid w:val="00926BB6"/>
    <w:rsid w:val="009632D5"/>
    <w:rsid w:val="00A334A7"/>
    <w:rsid w:val="00B14B5C"/>
    <w:rsid w:val="00B23193"/>
    <w:rsid w:val="00BF6E65"/>
    <w:rsid w:val="00D2753A"/>
    <w:rsid w:val="00D514ED"/>
    <w:rsid w:val="00DA3755"/>
    <w:rsid w:val="00E80CBC"/>
    <w:rsid w:val="00E932FF"/>
    <w:rsid w:val="00F83F24"/>
    <w:rsid w:val="00FA17C1"/>
    <w:rsid w:val="00FA536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472F1"/>
  <w15:chartTrackingRefBased/>
  <w15:docId w15:val="{A1B95DB8-6576-4149-8D41-1882DAC42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32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1128</TotalTime>
  <Pages>6</Pages>
  <Words>3120</Words>
  <Characters>17785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DILESH GHELANI</dc:creator>
  <cp:keywords/>
  <dc:description/>
  <cp:lastModifiedBy>DILESH GHELANI</cp:lastModifiedBy>
  <cp:revision>5</cp:revision>
  <dcterms:created xsi:type="dcterms:W3CDTF">2019-06-03T15:53:00Z</dcterms:created>
  <dcterms:modified xsi:type="dcterms:W3CDTF">2019-06-10T20:47:00Z</dcterms:modified>
</cp:coreProperties>
</file>