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CB2E5" w14:textId="21AE7055" w:rsidR="00F83F24" w:rsidRDefault="00926BB6" w:rsidP="007A2477">
      <w:pPr>
        <w:jc w:val="center"/>
      </w:pPr>
      <w:r w:rsidRPr="007A2477">
        <w:t>11. The Abundant Life</w:t>
      </w:r>
      <w:r w:rsidR="007A2477">
        <w:t xml:space="preserve"> </w:t>
      </w:r>
    </w:p>
    <w:p w14:paraId="3C182CA5" w14:textId="06757F86" w:rsidR="007A2477" w:rsidRDefault="007A2477" w:rsidP="007A2477"/>
    <w:p w14:paraId="64A9F964" w14:textId="7A90B7C1" w:rsidR="007A2477" w:rsidRDefault="007A2477" w:rsidP="007A2477">
      <w:r>
        <w:t>“… I am come that they might have life, and that they might have it more abundantly” (</w:t>
      </w:r>
      <w:r w:rsidRPr="007A2477">
        <w:rPr>
          <w:b/>
          <w:bCs/>
        </w:rPr>
        <w:t>John 10:10</w:t>
      </w:r>
      <w:r>
        <w:t xml:space="preserve">). </w:t>
      </w:r>
      <w:r w:rsidR="00B34795">
        <w:t>The only way into eternal life</w:t>
      </w:r>
      <w:r w:rsidR="00E8474D">
        <w:t xml:space="preserve"> is through faith in Christ as personal Savior (</w:t>
      </w:r>
      <w:r w:rsidR="00E8474D" w:rsidRPr="00E8474D">
        <w:rPr>
          <w:b/>
          <w:bCs/>
        </w:rPr>
        <w:t>John 3:15</w:t>
      </w:r>
      <w:r w:rsidR="00E8474D">
        <w:t xml:space="preserve"> - T</w:t>
      </w:r>
      <w:r w:rsidR="00E8474D" w:rsidRPr="00E8474D">
        <w:t>hat everyone who believes in Him may have eternal life.</w:t>
      </w:r>
      <w:r w:rsidR="00E8474D">
        <w:t>). But do not stop here; to have eternal life is great – but there is more. Christ came that you might have life more abundantly. All believers have life, but not all have abundant life. You are living beneath your privilege if you are a believer and not enjoying the abundant life.</w:t>
      </w:r>
    </w:p>
    <w:p w14:paraId="1CE660B9" w14:textId="782E66E4" w:rsidR="00E8474D" w:rsidRDefault="00E8474D" w:rsidP="007A2477">
      <w:r>
        <w:t>For life to be abundant, it must have abundant resources, and the only unlimited source of life is in the person Jesus Christ the Son of God (</w:t>
      </w:r>
      <w:r w:rsidRPr="00E8474D">
        <w:rPr>
          <w:b/>
          <w:bCs/>
        </w:rPr>
        <w:t>John 14:6</w:t>
      </w:r>
      <w:r>
        <w:t xml:space="preserve"> - </w:t>
      </w:r>
      <w:r w:rsidRPr="00E8474D">
        <w:t>Jesus answered, “I am the way, the truth, and the life. No one comes to the Father except through Me</w:t>
      </w:r>
      <w:r>
        <w:t>.). To possess this fuller life, the believer must abide in Him (</w:t>
      </w:r>
      <w:r w:rsidRPr="00E8474D">
        <w:rPr>
          <w:b/>
          <w:bCs/>
        </w:rPr>
        <w:t>John 15:1-5</w:t>
      </w:r>
      <w:r>
        <w:t xml:space="preserve"> - </w:t>
      </w:r>
      <w:r w:rsidRPr="00E8474D">
        <w:t>I am the true vine, and My Father is the vinedresser. Every branch in Me that does not bear fruit, He takes away; and every branch that bears fruit, He prunes it so that it may bear more fruit. You are already clean because of the word which I have spoken to you. Abide in Me, and I in you. As the branch cannot bear fruit of itself unless it abides in the vine, so neither can you unless you abide in Me. I am the vine, you are the branches; he who abides in Me and I in him, he bears much fruit, for apart from Me you can do nothing.</w:t>
      </w:r>
      <w:r>
        <w:t xml:space="preserve">). </w:t>
      </w:r>
      <w:r w:rsidRPr="00E8474D">
        <w:rPr>
          <w:u w:val="single"/>
        </w:rPr>
        <w:t>Dynamic, abundant living is not just for a few – it is God’s norm for all believers.</w:t>
      </w:r>
      <w:r>
        <w:t xml:space="preserve"> </w:t>
      </w:r>
      <w:r w:rsidR="008162DE">
        <w:t xml:space="preserve">It is spiritual life in depth, and without it, the Christian life becomes inane and meaningless. </w:t>
      </w:r>
    </w:p>
    <w:p w14:paraId="272E2E2B" w14:textId="751FF843" w:rsidR="008162DE" w:rsidRDefault="008162DE" w:rsidP="007A2477">
      <w:pPr>
        <w:rPr>
          <w:u w:val="single"/>
        </w:rPr>
      </w:pPr>
      <w:r>
        <w:t>If you do not have abundant life within you, you will soon yield to the carnal (fleshly) life around you (</w:t>
      </w:r>
      <w:r w:rsidRPr="008162DE">
        <w:rPr>
          <w:b/>
          <w:bCs/>
        </w:rPr>
        <w:t xml:space="preserve">1Corinthians 3:1-4 </w:t>
      </w:r>
      <w:r>
        <w:t xml:space="preserve">- </w:t>
      </w:r>
      <w:r w:rsidRPr="008162DE">
        <w:t>And I, brethren, could not speak to you as to spiritual men, but as to men of flesh, as to infants in Christ. I gave you milk to drink, not solid food; for you were not yet able to receive it. Indeed, even now you are not yet able, for you are still fleshly. For since there is jealousy and strife among you, are you not fleshly, and are you not walking like mere men? For when one says, “I am of Paul,” and another, “I am of Apollos,” are you not mere men?</w:t>
      </w:r>
      <w:r>
        <w:t xml:space="preserve">). </w:t>
      </w:r>
      <w:r w:rsidRPr="008162DE">
        <w:rPr>
          <w:u w:val="single"/>
        </w:rPr>
        <w:t xml:space="preserve">The carnal life is circumstance-controlled; the abundant life is Holy Spirit-controlled. The carnal Christian life leads to defeat; the abundant life leads to victory in Christ. Man seems to know everything about life except how to live it abundantly. From this moment on, determine not to be satisfied with anything less than God’s best: living it abundantly. </w:t>
      </w:r>
    </w:p>
    <w:p w14:paraId="66841281" w14:textId="73C6DBEA" w:rsidR="008162DE" w:rsidRDefault="008162DE" w:rsidP="007A2477"/>
    <w:p w14:paraId="2EEFA648" w14:textId="57362C22" w:rsidR="008162DE" w:rsidRDefault="008162DE" w:rsidP="008162DE">
      <w:pPr>
        <w:pStyle w:val="ListParagraph"/>
        <w:numPr>
          <w:ilvl w:val="0"/>
          <w:numId w:val="1"/>
        </w:numPr>
      </w:pPr>
      <w:r>
        <w:t>THE ABUNDANT LIFE IS A YIELDED LIFE. (</w:t>
      </w:r>
      <w:r w:rsidRPr="008162DE">
        <w:rPr>
          <w:b/>
          <w:bCs/>
        </w:rPr>
        <w:t>Romans 6:10-13</w:t>
      </w:r>
      <w:r>
        <w:t>)</w:t>
      </w:r>
    </w:p>
    <w:p w14:paraId="5447E68C" w14:textId="19946B26" w:rsidR="008162DE" w:rsidRDefault="008162DE" w:rsidP="008162DE"/>
    <w:p w14:paraId="6DDF5A28" w14:textId="713F6478" w:rsidR="008162DE" w:rsidRDefault="008162DE" w:rsidP="008162DE">
      <w:r>
        <w:t>“</w:t>
      </w:r>
      <w:bookmarkStart w:id="0" w:name="_Hlk10911496"/>
      <w:r>
        <w:t xml:space="preserve">For the death that He died, He died to sin once for all; but the life that He lives, He lives to God. </w:t>
      </w:r>
      <w:bookmarkEnd w:id="0"/>
      <w:r>
        <w:t>Even so consider yourselves to be dead to sin, but alive to God in Christ Jesus.</w:t>
      </w:r>
      <w:r>
        <w:t xml:space="preserve"> </w:t>
      </w:r>
      <w:r>
        <w:t>Therefore do not let sin reign in your mortal body so that you obey its lusts, and do not go on presenting the members of your body to sin as instruments of unrighteousness; but present yourselves to God as those alive from the dead, and your members as instruments of righteousness to God.</w:t>
      </w:r>
      <w:r>
        <w:t>”</w:t>
      </w:r>
    </w:p>
    <w:p w14:paraId="0DFBF0D2" w14:textId="1D6E6602" w:rsidR="008162DE" w:rsidRDefault="008162DE" w:rsidP="008162DE">
      <w:r>
        <w:t xml:space="preserve">How to live abundant life is no secret; it is revealed in our Lord and Savior Jesus Christ. </w:t>
      </w:r>
      <w:r w:rsidR="00B618C2">
        <w:t>“</w:t>
      </w:r>
      <w:r w:rsidR="00B618C2" w:rsidRPr="00B618C2">
        <w:t>For the death that He died, He died to sin once for all; but the life that He lives, He lives to God.</w:t>
      </w:r>
      <w:r w:rsidR="00B618C2">
        <w:t>” Faith that saves identifies you with Christ in His death – this is eternal life. Faith that yields identifies you with Christ in His resurrection – this is abundant life (</w:t>
      </w:r>
      <w:r w:rsidR="00B618C2" w:rsidRPr="00B618C2">
        <w:rPr>
          <w:b/>
          <w:bCs/>
        </w:rPr>
        <w:t>Colossians 3:1-4</w:t>
      </w:r>
      <w:r w:rsidR="00B618C2">
        <w:t xml:space="preserve"> - </w:t>
      </w:r>
      <w:r w:rsidR="00B618C2" w:rsidRPr="00B618C2">
        <w:t>Therefore if you have been raised up with Christ, keep seeking the things above, where Christ is, seated at the right hand of God. Set your mind on the things above, not on the things that are on earth. For you have died and your life is hidden with Christ in God. When Christ, who is our life, is revealed, then you also will be revealed with Him in glory.</w:t>
      </w:r>
      <w:r w:rsidR="00B618C2">
        <w:t xml:space="preserve">). </w:t>
      </w:r>
    </w:p>
    <w:p w14:paraId="2F4C262E" w14:textId="6A8A56EC" w:rsidR="00B618C2" w:rsidRDefault="00B618C2" w:rsidP="00B618C2">
      <w:pPr>
        <w:pStyle w:val="ListParagraph"/>
        <w:numPr>
          <w:ilvl w:val="0"/>
          <w:numId w:val="2"/>
        </w:numPr>
      </w:pPr>
      <w:r w:rsidRPr="00B618C2">
        <w:rPr>
          <w:u w:val="single"/>
        </w:rPr>
        <w:t>It is one thing to have eternal life by faith</w:t>
      </w:r>
      <w:r>
        <w:t xml:space="preserve">. It is quite another thing to have abundant life by faith. </w:t>
      </w:r>
    </w:p>
    <w:p w14:paraId="58358F59" w14:textId="4BB6768A" w:rsidR="00B618C2" w:rsidRDefault="00B618C2" w:rsidP="00B618C2">
      <w:pPr>
        <w:pStyle w:val="ListParagraph"/>
        <w:numPr>
          <w:ilvl w:val="0"/>
          <w:numId w:val="2"/>
        </w:numPr>
      </w:pPr>
      <w:r w:rsidRPr="00B618C2">
        <w:rPr>
          <w:u w:val="single"/>
        </w:rPr>
        <w:t>It is one thing for you to be “made the righteousness of God in Him</w:t>
      </w:r>
      <w:r>
        <w:t>” (</w:t>
      </w:r>
      <w:r w:rsidRPr="00B618C2">
        <w:rPr>
          <w:b/>
          <w:bCs/>
        </w:rPr>
        <w:t>2Corinthians 5:21</w:t>
      </w:r>
      <w:r>
        <w:t xml:space="preserve"> - </w:t>
      </w:r>
      <w:r w:rsidRPr="00B618C2">
        <w:t>God made Him who knew no sin to be sin on our behalf, so that in Him we might become the righteousness of God.</w:t>
      </w:r>
      <w:r>
        <w:t xml:space="preserve">); it is another </w:t>
      </w:r>
      <w:r>
        <w:lastRenderedPageBreak/>
        <w:t>thing for you to realize His righteous life is in you (</w:t>
      </w:r>
      <w:r w:rsidRPr="00B618C2">
        <w:rPr>
          <w:b/>
          <w:bCs/>
        </w:rPr>
        <w:t>1John 3:7</w:t>
      </w:r>
      <w:r>
        <w:t xml:space="preserve"> - </w:t>
      </w:r>
      <w:r w:rsidRPr="00B618C2">
        <w:t>Little children, let no one deceive you: The one who practices righteousness is righteous, just as Christ is righteous.</w:t>
      </w:r>
      <w:r>
        <w:t xml:space="preserve">). </w:t>
      </w:r>
    </w:p>
    <w:p w14:paraId="31EE7688" w14:textId="4233B048" w:rsidR="00B618C2" w:rsidRDefault="00B618C2" w:rsidP="00B618C2">
      <w:pPr>
        <w:pStyle w:val="ListParagraph"/>
        <w:numPr>
          <w:ilvl w:val="0"/>
          <w:numId w:val="2"/>
        </w:numPr>
      </w:pPr>
      <w:r w:rsidRPr="00B618C2">
        <w:rPr>
          <w:u w:val="single"/>
        </w:rPr>
        <w:t xml:space="preserve">It is one thing for you to live in Christ </w:t>
      </w:r>
      <w:r>
        <w:t>(</w:t>
      </w:r>
      <w:r w:rsidRPr="00B618C2">
        <w:rPr>
          <w:b/>
          <w:bCs/>
        </w:rPr>
        <w:t>2Corinthians 5:17</w:t>
      </w:r>
      <w:r>
        <w:t xml:space="preserve"> - </w:t>
      </w:r>
      <w:r w:rsidRPr="00B618C2">
        <w:t>Therefore if anyone is in Christ, he is a new creation. The old has passed away. Behold, the new has come!</w:t>
      </w:r>
      <w:r w:rsidR="00FB0898">
        <w:t>); it is another thing for Christ to live His life through you (</w:t>
      </w:r>
      <w:r w:rsidR="00FB0898" w:rsidRPr="00FB0898">
        <w:rPr>
          <w:b/>
          <w:bCs/>
        </w:rPr>
        <w:t>Colossians 1:27</w:t>
      </w:r>
      <w:r w:rsidR="00FB0898">
        <w:t xml:space="preserve"> - T</w:t>
      </w:r>
      <w:r w:rsidR="00FB0898" w:rsidRPr="00FB0898">
        <w:t>o whom God has chosen to make known among the Gentiles the glorious riches of this mystery, which is Christ in you, the hope of glory.</w:t>
      </w:r>
      <w:r w:rsidR="00FB0898">
        <w:t xml:space="preserve">). </w:t>
      </w:r>
    </w:p>
    <w:p w14:paraId="53FE88FB" w14:textId="4C34145D" w:rsidR="00FB0898" w:rsidRDefault="00FB0898" w:rsidP="00FB0898">
      <w:r>
        <w:t xml:space="preserve">In </w:t>
      </w:r>
      <w:r w:rsidRPr="00FB0898">
        <w:rPr>
          <w:b/>
          <w:bCs/>
        </w:rPr>
        <w:t>Romans 6:13</w:t>
      </w:r>
      <w:r>
        <w:t>, the believer has a choice. He may yield unto God by faith and enjoy abundant life, or he may yield unto sin and endure a defeated life (</w:t>
      </w:r>
      <w:r w:rsidRPr="00FB0898">
        <w:rPr>
          <w:b/>
          <w:bCs/>
        </w:rPr>
        <w:t>Revelation 3:1</w:t>
      </w:r>
      <w:r>
        <w:t xml:space="preserve"> - </w:t>
      </w:r>
      <w:r w:rsidRPr="00FB0898">
        <w:t>To the angel of the church in Sardis write: These are the words of the One who holds the sevenfold Spirit of God and the seven stars. I know your deeds; you have a reputation for being alive, yet you are dead.</w:t>
      </w:r>
      <w:r>
        <w:t xml:space="preserve">). </w:t>
      </w:r>
      <w:r w:rsidRPr="00FB0898">
        <w:rPr>
          <w:u w:val="single"/>
        </w:rPr>
        <w:t>God would have you know the power of a yielded life; it will lift you above circumstances that circumvent abundant living. The abundant life begins when you yield to Him as Master, allowing Him to live His life through you by faith</w:t>
      </w:r>
      <w:r>
        <w:t xml:space="preserve">. </w:t>
      </w:r>
    </w:p>
    <w:p w14:paraId="04FE1DE3" w14:textId="23CD48BC" w:rsidR="00FB0898" w:rsidRDefault="00FB0898" w:rsidP="00FB0898"/>
    <w:p w14:paraId="156C21C7" w14:textId="0E80E4C5" w:rsidR="00FB0898" w:rsidRDefault="00FB0898" w:rsidP="00FB0898">
      <w:pPr>
        <w:pStyle w:val="ListParagraph"/>
        <w:numPr>
          <w:ilvl w:val="0"/>
          <w:numId w:val="1"/>
        </w:numPr>
      </w:pPr>
      <w:r>
        <w:t>THE ABUNDANT LIFE IS A SERVICE LIFE. (</w:t>
      </w:r>
      <w:r w:rsidRPr="00FB0898">
        <w:rPr>
          <w:b/>
          <w:bCs/>
        </w:rPr>
        <w:t>Romans 12:1,2</w:t>
      </w:r>
      <w:r>
        <w:t>)</w:t>
      </w:r>
    </w:p>
    <w:p w14:paraId="01D51058" w14:textId="094CDD42" w:rsidR="00FB0898" w:rsidRDefault="00FB0898" w:rsidP="00FB0898"/>
    <w:p w14:paraId="64D0F368" w14:textId="4B09DB5D" w:rsidR="00FB0898" w:rsidRDefault="00FB0898" w:rsidP="00FB0898">
      <w:r>
        <w:t>“</w:t>
      </w:r>
      <w:r w:rsidR="005C10D4" w:rsidRPr="005C10D4">
        <w:t>Therefore</w:t>
      </w:r>
      <w:r w:rsidR="005C10D4">
        <w:t>,</w:t>
      </w:r>
      <w:r w:rsidR="005C10D4" w:rsidRPr="005C10D4">
        <w:t xml:space="preserve"> I urge you, brethren, by the mercies of God, to present your bodies a living and holy sacrifice, acceptable to God, which is your spiritual service of worship. And do not be conformed to this world, but be transformed by the renewing of your mind, so that you may prove what the will of God is, that which is good and acceptable and perfect.</w:t>
      </w:r>
      <w:r w:rsidR="005C10D4">
        <w:t>”</w:t>
      </w:r>
    </w:p>
    <w:p w14:paraId="54316AFB" w14:textId="06E2041E" w:rsidR="005C10D4" w:rsidRDefault="005C10D4" w:rsidP="00FB0898"/>
    <w:p w14:paraId="27C499B7" w14:textId="423FFE10" w:rsidR="005C10D4" w:rsidRDefault="005C10D4" w:rsidP="00FB0898">
      <w:r>
        <w:t>To live abundantly, you must serve the Lord Jesus Christ, who Himself became our example. He served all the way to Calvary, and there He was the obedient servant, “… obedient unto death, even the death of the cross” (</w:t>
      </w:r>
      <w:r w:rsidRPr="005C10D4">
        <w:rPr>
          <w:b/>
          <w:bCs/>
        </w:rPr>
        <w:t xml:space="preserve">Philippians 2:7,8 </w:t>
      </w:r>
      <w:r>
        <w:t>- B</w:t>
      </w:r>
      <w:r w:rsidRPr="005C10D4">
        <w:t>ut emptied Himself, taking the form of a bond-servant, and being made in the likeness of men. 8Being found in appearance as a man, He humbled Himself by becoming obedient to the point of death, even death on a cross.</w:t>
      </w:r>
      <w:r>
        <w:t xml:space="preserve">). In </w:t>
      </w:r>
      <w:r w:rsidRPr="00B20D1A">
        <w:rPr>
          <w:b/>
          <w:bCs/>
        </w:rPr>
        <w:t xml:space="preserve">Romans 12:1 </w:t>
      </w:r>
      <w:r w:rsidR="00B20D1A">
        <w:rPr>
          <w:b/>
          <w:bCs/>
        </w:rPr>
        <w:t>-</w:t>
      </w:r>
      <w:r w:rsidRPr="00B20D1A">
        <w:rPr>
          <w:b/>
          <w:bCs/>
        </w:rPr>
        <w:t>2</w:t>
      </w:r>
      <w:r>
        <w:t xml:space="preserve"> the believer is urged to take the necessary steps for abundant living:</w:t>
      </w:r>
    </w:p>
    <w:p w14:paraId="7985F06B" w14:textId="2A2E3219" w:rsidR="005C10D4" w:rsidRDefault="00B20D1A" w:rsidP="005C10D4">
      <w:pPr>
        <w:pStyle w:val="ListParagraph"/>
        <w:numPr>
          <w:ilvl w:val="0"/>
          <w:numId w:val="3"/>
        </w:numPr>
      </w:pPr>
      <w:r>
        <w:t>You are to “</w:t>
      </w:r>
      <w:r w:rsidRPr="00B20D1A">
        <w:rPr>
          <w:u w:val="single"/>
        </w:rPr>
        <w:t>present</w:t>
      </w:r>
      <w:r>
        <w:t>.” This is volitional surrender to the perfect will of God, even though you may not know God’s perfect will for your life; it is, on your part, an act of faith (</w:t>
      </w:r>
      <w:r w:rsidRPr="00B20D1A">
        <w:rPr>
          <w:b/>
          <w:bCs/>
        </w:rPr>
        <w:t>John 7:17</w:t>
      </w:r>
      <w:r>
        <w:t xml:space="preserve"> - </w:t>
      </w:r>
      <w:r w:rsidRPr="00B20D1A">
        <w:t>If anyone desires to do His will, he will know whether My teaching is from God or whether I speak on My own.</w:t>
      </w:r>
      <w:r>
        <w:t xml:space="preserve">). </w:t>
      </w:r>
    </w:p>
    <w:p w14:paraId="4944A1A7" w14:textId="15EA6D3B" w:rsidR="00B20D1A" w:rsidRDefault="00B20D1A" w:rsidP="005C10D4">
      <w:pPr>
        <w:pStyle w:val="ListParagraph"/>
        <w:numPr>
          <w:ilvl w:val="0"/>
          <w:numId w:val="3"/>
        </w:numPr>
      </w:pPr>
      <w:r>
        <w:t>You are to “</w:t>
      </w:r>
      <w:r w:rsidRPr="00B20D1A">
        <w:rPr>
          <w:u w:val="single"/>
        </w:rPr>
        <w:t>present your bodies</w:t>
      </w:r>
      <w:r>
        <w:t xml:space="preserve">.” God must control and use the whole man. “I pray God your whole spirit and soul and body be preserved blameless unto the coming of Jesus Christ.” </w:t>
      </w:r>
      <w:r w:rsidR="006F6460">
        <w:t xml:space="preserve">Your whole man was redeemed on the cross and sanctified (set apart for service). </w:t>
      </w:r>
      <w:r>
        <w:t>(</w:t>
      </w:r>
      <w:r w:rsidRPr="00B20D1A">
        <w:rPr>
          <w:b/>
          <w:bCs/>
        </w:rPr>
        <w:t>1Thessalonians 5:23</w:t>
      </w:r>
      <w:r>
        <w:t xml:space="preserve">). </w:t>
      </w:r>
    </w:p>
    <w:p w14:paraId="154152F1" w14:textId="034463AF" w:rsidR="00B20D1A" w:rsidRDefault="00B20D1A" w:rsidP="00F50F4C">
      <w:pPr>
        <w:pStyle w:val="ListParagraph"/>
        <w:numPr>
          <w:ilvl w:val="0"/>
          <w:numId w:val="3"/>
        </w:numPr>
      </w:pPr>
      <w:r>
        <w:t>You are to “</w:t>
      </w:r>
      <w:r w:rsidRPr="00F50F4C">
        <w:rPr>
          <w:u w:val="single"/>
        </w:rPr>
        <w:t>present your bodies as a living sacrifice</w:t>
      </w:r>
      <w:r>
        <w:t xml:space="preserve">.” This is exemplified in the life of the Apostle Paul; he was a “living sacrifice.” </w:t>
      </w:r>
      <w:r w:rsidRPr="00F50F4C">
        <w:rPr>
          <w:b/>
          <w:bCs/>
        </w:rPr>
        <w:t>In life</w:t>
      </w:r>
      <w:r>
        <w:t>, he was a “servant of Jesus Christ” (</w:t>
      </w:r>
      <w:r w:rsidRPr="00F50F4C">
        <w:rPr>
          <w:b/>
          <w:bCs/>
        </w:rPr>
        <w:t>Romans 1:1</w:t>
      </w:r>
      <w:r>
        <w:t xml:space="preserve"> - </w:t>
      </w:r>
      <w:r w:rsidR="00F50F4C" w:rsidRPr="00F50F4C">
        <w:t>Paul, a servant of Jesus Christ, called to be an apostle, and set apart for the gospel of God</w:t>
      </w:r>
      <w:r w:rsidR="00F50F4C">
        <w:t xml:space="preserve">). </w:t>
      </w:r>
      <w:r w:rsidR="00F50F4C" w:rsidRPr="00F50F4C">
        <w:rPr>
          <w:b/>
          <w:bCs/>
        </w:rPr>
        <w:t>In battle</w:t>
      </w:r>
      <w:r w:rsidR="00F50F4C">
        <w:t>, he was a warrior (</w:t>
      </w:r>
      <w:r w:rsidR="00F50F4C" w:rsidRPr="00F50F4C">
        <w:rPr>
          <w:b/>
          <w:bCs/>
        </w:rPr>
        <w:t>Ephesians 6:10-18</w:t>
      </w:r>
      <w:r w:rsidR="00F50F4C">
        <w:t xml:space="preserve"> - </w:t>
      </w:r>
      <w:r w:rsidR="00F50F4C">
        <w:t>Finally, be strong in the Lord and in the strength of His might. Put on the full armor of God, so that you will be able to stand firm against the schemes of the devil. For our struggle is not against flesh and blood, but against the rulers, against the powers, against the world forces of this darkness, against the spiritual forces of wickedness in the heavenly places. Therefore, take up the full armor of God, so that you will be able to resist in the evil day, and having done everything, to stand firm. Stand firm therefore, HAVING GIRDED YOUR LOINS WITH TRUTH, and HAVING PUT ON THE BREASTPLATE OF RIGHTEOUSNESS, and having shod YOUR FEET WITH THE PREPARATION OF THE GOSPEL OF PEACE; in addition to all, taking up the shield of faith with which you will be able to extinguish all the flaming arrows of the evil one. And take THE HELMET OF SALVATION, and the sword of the Spirit, which is the word of God.</w:t>
      </w:r>
      <w:r w:rsidR="00F50F4C">
        <w:t xml:space="preserve"> </w:t>
      </w:r>
      <w:r w:rsidR="00F50F4C">
        <w:t>With all prayer and petition pray at all times in the Spirit, and with this in view, be on the alert with all perseverance and petition for all the saints,</w:t>
      </w:r>
      <w:r w:rsidR="00F50F4C">
        <w:t xml:space="preserve">). </w:t>
      </w:r>
      <w:r w:rsidR="00F50F4C" w:rsidRPr="00F50F4C">
        <w:rPr>
          <w:b/>
          <w:bCs/>
        </w:rPr>
        <w:t>In the will</w:t>
      </w:r>
      <w:r w:rsidR="00F50F4C">
        <w:t xml:space="preserve"> of God, he was a “prisoner of Jesus Christ” (</w:t>
      </w:r>
      <w:r w:rsidR="00F50F4C" w:rsidRPr="00F50F4C">
        <w:rPr>
          <w:b/>
          <w:bCs/>
        </w:rPr>
        <w:t>Ephesians 3:1</w:t>
      </w:r>
      <w:r w:rsidR="00F50F4C">
        <w:t xml:space="preserve"> - </w:t>
      </w:r>
      <w:r w:rsidR="00F50F4C" w:rsidRPr="00F50F4C">
        <w:t xml:space="preserve">For this reason, I, Paul, the prisoner of Christ </w:t>
      </w:r>
      <w:r w:rsidR="00F50F4C" w:rsidRPr="00F50F4C">
        <w:lastRenderedPageBreak/>
        <w:t>Jesus for the sake of you Gentiles</w:t>
      </w:r>
      <w:r w:rsidR="00F50F4C">
        <w:t xml:space="preserve">.). These words were spoken from a Roman prison; he never referred to himself as a prisoner of Rome. To the Apostle, prison was a part of the perfect will of God. With this </w:t>
      </w:r>
      <w:r w:rsidR="00F50F4C" w:rsidRPr="00F50F4C">
        <w:rPr>
          <w:b/>
          <w:bCs/>
        </w:rPr>
        <w:t>conviction</w:t>
      </w:r>
      <w:r w:rsidR="00F50F4C">
        <w:t>, he lived abundantly (</w:t>
      </w:r>
      <w:r w:rsidR="00F50F4C" w:rsidRPr="00F50F4C">
        <w:rPr>
          <w:b/>
          <w:bCs/>
        </w:rPr>
        <w:t>Philippians 1:12</w:t>
      </w:r>
      <w:r w:rsidR="00F50F4C">
        <w:t xml:space="preserve"> - </w:t>
      </w:r>
      <w:r w:rsidR="00F50F4C" w:rsidRPr="00F50F4C">
        <w:t>Now I want you to know, brothers, that my circumstances have actually served to advance the gospel.</w:t>
      </w:r>
      <w:r w:rsidR="00442D47">
        <w:t xml:space="preserve">). </w:t>
      </w:r>
      <w:r w:rsidR="00442D47" w:rsidRPr="00442D47">
        <w:rPr>
          <w:b/>
          <w:bCs/>
        </w:rPr>
        <w:t>In death</w:t>
      </w:r>
      <w:r w:rsidR="00442D47">
        <w:t>, he was victorious (</w:t>
      </w:r>
      <w:r w:rsidR="00442D47" w:rsidRPr="00442D47">
        <w:rPr>
          <w:b/>
          <w:bCs/>
        </w:rPr>
        <w:t>2Timothy 4:7,8</w:t>
      </w:r>
      <w:r w:rsidR="00442D47">
        <w:t xml:space="preserve"> - </w:t>
      </w:r>
      <w:r w:rsidR="00442D47" w:rsidRPr="00442D47">
        <w:t>I have fought the good fight, I have finished the course, I have kept the faith; in the future there is laid up for me the crown of righteousness, which the Lord, the righteous Judge, will award to me on that day; and not only to me, but also to all who have loved His appearing.</w:t>
      </w:r>
      <w:r w:rsidR="00442D47">
        <w:t xml:space="preserve">). </w:t>
      </w:r>
    </w:p>
    <w:p w14:paraId="71B0E4CC" w14:textId="6A18B5B0" w:rsidR="00442D47" w:rsidRDefault="00442D47" w:rsidP="00442D47">
      <w:r>
        <w:t>You have been “transformed” – changed by the power of God, and no longer “conformed to this world”; but now you can be conformed to the “perfect will of God” – and live abundantly!</w:t>
      </w:r>
    </w:p>
    <w:p w14:paraId="50FF2316" w14:textId="66F1F063" w:rsidR="00442D47" w:rsidRDefault="00442D47" w:rsidP="00442D47"/>
    <w:p w14:paraId="6A9FE74B" w14:textId="05154CF1" w:rsidR="00442D47" w:rsidRDefault="00442D47" w:rsidP="00442D47">
      <w:pPr>
        <w:pStyle w:val="ListParagraph"/>
        <w:numPr>
          <w:ilvl w:val="0"/>
          <w:numId w:val="1"/>
        </w:numPr>
      </w:pPr>
      <w:r>
        <w:t xml:space="preserve"> THE ABUNDANT LIFE IS A SEPARATED LIFE. (</w:t>
      </w:r>
      <w:r w:rsidRPr="00442D47">
        <w:rPr>
          <w:b/>
          <w:bCs/>
        </w:rPr>
        <w:t>Romans 1:1</w:t>
      </w:r>
      <w:r>
        <w:t xml:space="preserve">) </w:t>
      </w:r>
    </w:p>
    <w:p w14:paraId="1D357DF6" w14:textId="4F9500D6" w:rsidR="00442D47" w:rsidRDefault="00442D47" w:rsidP="00442D47"/>
    <w:p w14:paraId="224DF0AE" w14:textId="0B1323CF" w:rsidR="00442D47" w:rsidRDefault="00442D47" w:rsidP="00442D47">
      <w:r>
        <w:t>“</w:t>
      </w:r>
      <w:r w:rsidRPr="00442D47">
        <w:t>Paul, a servant of Jesus Christ, called to be an apostle, and set apart for the gospel of God</w:t>
      </w:r>
      <w:r>
        <w:t>.”</w:t>
      </w:r>
    </w:p>
    <w:p w14:paraId="785165A2" w14:textId="581C182E" w:rsidR="00442D47" w:rsidRDefault="00442D47" w:rsidP="00442D47">
      <w:r>
        <w:t xml:space="preserve">Separation is both positive and negative. You are to be </w:t>
      </w:r>
      <w:r w:rsidR="00C377A5">
        <w:t xml:space="preserve">“separated unto the gospel of God” – this is </w:t>
      </w:r>
      <w:r w:rsidR="00C377A5" w:rsidRPr="00C377A5">
        <w:rPr>
          <w:u w:val="single"/>
        </w:rPr>
        <w:t>positive</w:t>
      </w:r>
      <w:r w:rsidR="00C377A5">
        <w:t xml:space="preserve">. You are to come out from anything that is contrary to the perfect will of God – this is </w:t>
      </w:r>
      <w:r w:rsidR="00C377A5" w:rsidRPr="00C377A5">
        <w:rPr>
          <w:u w:val="single"/>
        </w:rPr>
        <w:t>negative</w:t>
      </w:r>
      <w:r w:rsidR="00C377A5">
        <w:t xml:space="preserve"> (</w:t>
      </w:r>
      <w:r w:rsidR="00C377A5" w:rsidRPr="00C377A5">
        <w:rPr>
          <w:b/>
          <w:bCs/>
        </w:rPr>
        <w:t>2Corinthians 6:17</w:t>
      </w:r>
      <w:r w:rsidR="00C377A5">
        <w:t xml:space="preserve"> - </w:t>
      </w:r>
      <w:r w:rsidR="00C377A5" w:rsidRPr="00C377A5">
        <w:t>Therefore come out from among them and be separate, says the Lord. Touch no unclean thing, and I will receive you.</w:t>
      </w:r>
      <w:r w:rsidR="00C377A5">
        <w:t xml:space="preserve">). </w:t>
      </w:r>
      <w:r w:rsidR="00C377A5" w:rsidRPr="00C377A5">
        <w:rPr>
          <w:u w:val="single"/>
        </w:rPr>
        <w:t>To be separated means to be sanctified (set apart) for salvation and service.</w:t>
      </w:r>
    </w:p>
    <w:p w14:paraId="48D87906" w14:textId="7776BB64" w:rsidR="00C377A5" w:rsidRDefault="00C377A5" w:rsidP="00C377A5">
      <w:pPr>
        <w:pStyle w:val="ListParagraph"/>
        <w:numPr>
          <w:ilvl w:val="0"/>
          <w:numId w:val="4"/>
        </w:numPr>
      </w:pPr>
      <w:r w:rsidRPr="006F6460">
        <w:rPr>
          <w:b/>
          <w:bCs/>
        </w:rPr>
        <w:t>The Word of God</w:t>
      </w:r>
      <w:r>
        <w:t xml:space="preserve"> has the power to separate the believer from sin (</w:t>
      </w:r>
      <w:r w:rsidRPr="00C377A5">
        <w:rPr>
          <w:b/>
          <w:bCs/>
        </w:rPr>
        <w:t>John 17:17</w:t>
      </w:r>
      <w:r>
        <w:t xml:space="preserve"> - </w:t>
      </w:r>
      <w:r w:rsidRPr="00C377A5">
        <w:t>Sanctify them by the truth; Your word is truth.</w:t>
      </w:r>
      <w:r>
        <w:t>) and (</w:t>
      </w:r>
      <w:r w:rsidRPr="00C377A5">
        <w:rPr>
          <w:b/>
          <w:bCs/>
        </w:rPr>
        <w:t>Psalms 119:11</w:t>
      </w:r>
      <w:r>
        <w:t xml:space="preserve"> - </w:t>
      </w:r>
      <w:r w:rsidRPr="00C377A5">
        <w:t>I have hidden Your word in my heart that I might not sin against You.</w:t>
      </w:r>
      <w:r>
        <w:t xml:space="preserve">). </w:t>
      </w:r>
    </w:p>
    <w:p w14:paraId="20FFE2B1" w14:textId="5D6D390A" w:rsidR="006F6460" w:rsidRDefault="006F6460" w:rsidP="006F6460">
      <w:pPr>
        <w:pStyle w:val="ListParagraph"/>
        <w:numPr>
          <w:ilvl w:val="0"/>
          <w:numId w:val="4"/>
        </w:numPr>
      </w:pPr>
      <w:r w:rsidRPr="006F6460">
        <w:rPr>
          <w:b/>
          <w:bCs/>
        </w:rPr>
        <w:t>God the Father</w:t>
      </w:r>
      <w:r>
        <w:t xml:space="preserve"> has the power to separate the believer unto the “coming of our Lord Jesus Christ” (</w:t>
      </w:r>
      <w:r w:rsidRPr="006F6460">
        <w:rPr>
          <w:b/>
          <w:bCs/>
        </w:rPr>
        <w:t>1Thessalonians 5:23</w:t>
      </w:r>
      <w:r>
        <w:t xml:space="preserve"> - </w:t>
      </w:r>
      <w:r>
        <w:t>Now may the God of peace Himself sanctify you completely, and may your entire spirit, soul, and body be kept blameless at the coming of our Lord Jesus Christ.</w:t>
      </w:r>
      <w:r>
        <w:t xml:space="preserve">). </w:t>
      </w:r>
    </w:p>
    <w:p w14:paraId="42320ED9" w14:textId="71FAADB4" w:rsidR="006F6460" w:rsidRDefault="006F6460" w:rsidP="006F6460">
      <w:pPr>
        <w:pStyle w:val="ListParagraph"/>
        <w:numPr>
          <w:ilvl w:val="0"/>
          <w:numId w:val="4"/>
        </w:numPr>
      </w:pPr>
      <w:r w:rsidRPr="006F6460">
        <w:rPr>
          <w:b/>
          <w:bCs/>
        </w:rPr>
        <w:t>God the Son</w:t>
      </w:r>
      <w:r>
        <w:t xml:space="preserve"> has the power to separate the believer unto righteousness, “not having spot, or wrinkle” (</w:t>
      </w:r>
      <w:r w:rsidRPr="006F6460">
        <w:rPr>
          <w:b/>
          <w:bCs/>
        </w:rPr>
        <w:t>Ephesians 5:24-27</w:t>
      </w:r>
      <w:r>
        <w:t xml:space="preserve"> - </w:t>
      </w:r>
      <w:r>
        <w:t>But as the church is subject to Christ, so also the wives ought to be to their husbands in everything.</w:t>
      </w:r>
      <w:r>
        <w:t xml:space="preserve"> </w:t>
      </w:r>
      <w:r>
        <w:t>Husbands, love your wives, just as Christ also loved the church and gave Himself up for her, so that He might sanctify her, having cleansed her by the washing of water with the word, that He might present to Himself the church in all her glory, having no spot or wrinkle or any such thing; but that she would be holy and blameless.</w:t>
      </w:r>
      <w:r>
        <w:t xml:space="preserve">). </w:t>
      </w:r>
    </w:p>
    <w:p w14:paraId="38E6CF26" w14:textId="515E9A02" w:rsidR="006F6460" w:rsidRDefault="006F6460" w:rsidP="006F6460">
      <w:pPr>
        <w:pStyle w:val="ListParagraph"/>
        <w:numPr>
          <w:ilvl w:val="0"/>
          <w:numId w:val="4"/>
        </w:numPr>
      </w:pPr>
      <w:r>
        <w:rPr>
          <w:b/>
          <w:bCs/>
        </w:rPr>
        <w:t xml:space="preserve">God the Holy Spirit </w:t>
      </w:r>
      <w:r w:rsidR="00231623">
        <w:t>has the power to separate the believer unto salvation and service (</w:t>
      </w:r>
      <w:r w:rsidR="00231623" w:rsidRPr="00231623">
        <w:rPr>
          <w:b/>
          <w:bCs/>
        </w:rPr>
        <w:t>2Thessalonians 2:13</w:t>
      </w:r>
      <w:r w:rsidR="00231623">
        <w:t xml:space="preserve"> - </w:t>
      </w:r>
      <w:r w:rsidR="00231623" w:rsidRPr="00231623">
        <w:t>God has chosen you from the beginning to be saved by the sanctification of the Spirit and by faith in the truth.</w:t>
      </w:r>
      <w:r w:rsidR="00231623">
        <w:t xml:space="preserve">). </w:t>
      </w:r>
    </w:p>
    <w:p w14:paraId="3547193E" w14:textId="1B150DDF" w:rsidR="00231623" w:rsidRDefault="00231623" w:rsidP="00231623">
      <w:r>
        <w:t xml:space="preserve">Without being separated, you can have relationship with God, but you cannot have fellowship with Him. You may be united to Him in Calvary, but separated from Him in sin </w:t>
      </w:r>
      <w:r w:rsidRPr="00231623">
        <w:rPr>
          <w:b/>
          <w:bCs/>
        </w:rPr>
        <w:t>(Isaiah 59:1,2</w:t>
      </w:r>
      <w:r>
        <w:t xml:space="preserve"> - </w:t>
      </w:r>
      <w:r>
        <w:t>Behold, the LORD’S hand is not so short</w:t>
      </w:r>
      <w:r>
        <w:t xml:space="preserve"> </w:t>
      </w:r>
      <w:r>
        <w:t>That it cannot save;</w:t>
      </w:r>
      <w:r>
        <w:t xml:space="preserve"> </w:t>
      </w:r>
      <w:r>
        <w:t>Nor is His ear so dull</w:t>
      </w:r>
      <w:r>
        <w:t xml:space="preserve"> </w:t>
      </w:r>
      <w:r>
        <w:t>That it cannot hear.</w:t>
      </w:r>
      <w:r>
        <w:t xml:space="preserve"> </w:t>
      </w:r>
      <w:r>
        <w:t>But your iniquities have made a separation between you and your God,</w:t>
      </w:r>
      <w:r>
        <w:t xml:space="preserve"> </w:t>
      </w:r>
      <w:r>
        <w:t>And your sins have hidden His face from you so that He does not hear.</w:t>
      </w:r>
      <w:r>
        <w:t xml:space="preserve">). Without separation, you can have influence without power, movement without achievement; you may try, but not trust; serve, but not succeed; war, but not win. Without separation unto God from sin, your whole Christian life will be “wood, hay, stubble.” The abundant life is made possible by the death, burial and resurrection of our Lord and Savior Jesus Christ, and made a reality by being separated unto Him. </w:t>
      </w:r>
    </w:p>
    <w:p w14:paraId="11C1E461" w14:textId="566311D6" w:rsidR="00231623" w:rsidRDefault="00231623" w:rsidP="00231623"/>
    <w:p w14:paraId="31B02C37" w14:textId="23FB03C2" w:rsidR="00231623" w:rsidRDefault="00231623" w:rsidP="00231623">
      <w:pPr>
        <w:pStyle w:val="ListParagraph"/>
        <w:numPr>
          <w:ilvl w:val="0"/>
          <w:numId w:val="1"/>
        </w:numPr>
      </w:pPr>
      <w:r>
        <w:t>THE ABUNDANT LIFE IS A SPIRIT-FILLED LIFE. (</w:t>
      </w:r>
      <w:r w:rsidRPr="00231623">
        <w:rPr>
          <w:b/>
          <w:bCs/>
        </w:rPr>
        <w:t>Ephesians 5:18-20</w:t>
      </w:r>
      <w:r>
        <w:t>)</w:t>
      </w:r>
    </w:p>
    <w:p w14:paraId="6FCBF993" w14:textId="2148E748" w:rsidR="00231623" w:rsidRDefault="00231623" w:rsidP="00231623"/>
    <w:p w14:paraId="04DD796B" w14:textId="6FCBB5DB" w:rsidR="00231623" w:rsidRDefault="00231623" w:rsidP="00231623">
      <w:r>
        <w:lastRenderedPageBreak/>
        <w:t>“</w:t>
      </w:r>
      <w:r w:rsidRPr="00231623">
        <w:t>And do not get drunk with wine, for that is dissipation, but be filled with the Spirit, speaking to one another in psalms and hymns and spiritual songs, singing and making melody with your heart to the Lord; always giving thanks for all things in the name of our Lord Jesus Christ to God, even the Father</w:t>
      </w:r>
      <w:r w:rsidR="006A619C">
        <w:t>.”</w:t>
      </w:r>
    </w:p>
    <w:p w14:paraId="750C88DE" w14:textId="13790940" w:rsidR="006A619C" w:rsidRDefault="006A619C" w:rsidP="006A619C">
      <w:r>
        <w:t>The Holy Spirit indwells every believer. You may be immature, weak and imperfect, but if you been “</w:t>
      </w:r>
      <w:r w:rsidRPr="006A619C">
        <w:rPr>
          <w:b/>
          <w:bCs/>
        </w:rPr>
        <w:t>born-again</w:t>
      </w:r>
      <w:r>
        <w:t>” of the Spirit (</w:t>
      </w:r>
      <w:r w:rsidRPr="006A619C">
        <w:rPr>
          <w:b/>
          <w:bCs/>
        </w:rPr>
        <w:t>John 3:3-7</w:t>
      </w:r>
      <w:r>
        <w:t xml:space="preserve"> - </w:t>
      </w:r>
      <w:r>
        <w:t>Jesus answered and said to him, “Truly, truly, I say to you, unless one is born again he cannot see the kingdom of God.</w:t>
      </w:r>
      <w:r>
        <w:t xml:space="preserve">” </w:t>
      </w:r>
      <w:r>
        <w:t>Nicodemus said to Him, “How can a man be born when he is old? He cannot enter a second time into his mother’s womb and be born, can he?” Jesus answered, “Truly, truly, I say to you, unless one is born of water and the Spirit he cannot enter into the kingdom of God.</w:t>
      </w:r>
      <w:r>
        <w:t xml:space="preserve"> </w:t>
      </w:r>
      <w:r>
        <w:t>That which is born of the flesh is flesh, and that which is born of the Spirit is spirit. Do not be amazed that I said to you, ‘You must be born again.’</w:t>
      </w:r>
      <w:r>
        <w:t xml:space="preserve">); </w:t>
      </w:r>
      <w:r w:rsidRPr="006A619C">
        <w:rPr>
          <w:b/>
          <w:bCs/>
        </w:rPr>
        <w:t>He dwells in you</w:t>
      </w:r>
      <w:r>
        <w:t xml:space="preserve"> – “</w:t>
      </w:r>
      <w:r w:rsidRPr="006A619C">
        <w:t>Do you not know that your body is a temple of the Holy Spirit who is in you, whom you have received from God? You are not your own</w:t>
      </w:r>
      <w:r>
        <w:t>” (</w:t>
      </w:r>
      <w:r w:rsidRPr="006A619C">
        <w:rPr>
          <w:b/>
          <w:bCs/>
        </w:rPr>
        <w:t>1Corinthians 6:19</w:t>
      </w:r>
      <w:r>
        <w:t>); also, “</w:t>
      </w:r>
      <w:r w:rsidRPr="006A619C">
        <w:t>You, however, are controlled not by the flesh, but by the Spirit, if the Spirit of God lives in you. And if anyone does not have the Spirit of Christ, he does not belong to Christ.</w:t>
      </w:r>
      <w:r>
        <w:t>” (</w:t>
      </w:r>
      <w:r w:rsidRPr="006A619C">
        <w:rPr>
          <w:b/>
          <w:bCs/>
        </w:rPr>
        <w:t>Romans 8:9</w:t>
      </w:r>
      <w:r>
        <w:t>).</w:t>
      </w:r>
    </w:p>
    <w:p w14:paraId="256496FF" w14:textId="519BF07C" w:rsidR="006A619C" w:rsidRDefault="006A619C" w:rsidP="0090011D">
      <w:r>
        <w:t>It is one thing for you to have</w:t>
      </w:r>
      <w:r w:rsidR="00735F3A">
        <w:t xml:space="preserve"> the Holy Spirit dwelling in you, but does the Holy Spirit have you that He may fill you with the abundant life? The abundant life is not found in environment or circumstances, or in the things you may possess. It is found in the infilling of the Holy Spirit. “Be filled with the Spirit” is a command. </w:t>
      </w:r>
      <w:r w:rsidR="00735F3A" w:rsidRPr="0090011D">
        <w:rPr>
          <w:u w:val="single"/>
        </w:rPr>
        <w:t>You may be filled many, many times</w:t>
      </w:r>
      <w:r w:rsidR="00735F3A">
        <w:t xml:space="preserve"> (</w:t>
      </w:r>
      <w:r w:rsidR="00735F3A" w:rsidRPr="00735F3A">
        <w:rPr>
          <w:b/>
          <w:bCs/>
        </w:rPr>
        <w:t>Acts 2:4</w:t>
      </w:r>
      <w:r w:rsidR="00735F3A">
        <w:t xml:space="preserve"> - </w:t>
      </w:r>
      <w:r w:rsidR="00735F3A" w:rsidRPr="00735F3A">
        <w:t>And they were all filled with the Holy Spirit and began to speak in other tongues as the Spirit enabled them.</w:t>
      </w:r>
      <w:r w:rsidR="0090011D">
        <w:t xml:space="preserve">) also, </w:t>
      </w:r>
      <w:r w:rsidR="00735F3A">
        <w:t>(</w:t>
      </w:r>
      <w:r w:rsidR="00735F3A" w:rsidRPr="00735F3A">
        <w:rPr>
          <w:b/>
          <w:bCs/>
        </w:rPr>
        <w:t>Acts 4:31</w:t>
      </w:r>
      <w:r w:rsidR="00735F3A">
        <w:t xml:space="preserve"> -</w:t>
      </w:r>
      <w:r w:rsidR="0090011D" w:rsidRPr="0090011D">
        <w:t xml:space="preserve"> </w:t>
      </w:r>
      <w:r w:rsidR="0090011D" w:rsidRPr="0090011D">
        <w:t>After they had prayed, their meeting place was shaken, and they were all filled with the Holy Spirit and spoke the word of God boldly.</w:t>
      </w:r>
      <w:r w:rsidR="0090011D">
        <w:t xml:space="preserve">). The Apostles that were filled in Acts chapter 2, were filled again in Acts chapter 4. </w:t>
      </w:r>
      <w:r w:rsidR="0090011D" w:rsidRPr="0090011D">
        <w:rPr>
          <w:u w:val="single"/>
        </w:rPr>
        <w:t xml:space="preserve">To be filled with the Holy Spirit is to be Spirit-possessed, Spirit-powered, Spirit-led and Spirit-controlled </w:t>
      </w:r>
      <w:r w:rsidR="0090011D">
        <w:t>(</w:t>
      </w:r>
      <w:r w:rsidR="0090011D" w:rsidRPr="0090011D">
        <w:rPr>
          <w:b/>
          <w:bCs/>
        </w:rPr>
        <w:t>Acts 8:26-40</w:t>
      </w:r>
      <w:r w:rsidR="0090011D">
        <w:t xml:space="preserve"> - </w:t>
      </w:r>
      <w:r w:rsidR="0090011D">
        <w:t>But an angel of the Lord spoke to Philip saying, “Get up and go south to the road that descends from Jerusalem to Gaza. (This is a desert road.) So he got up and went; and there was an Ethiopian eunuch, a court official of Candace, queen of the Ethiopians, who was in charge of all her treasure; and he had come to Jerusalem to worship, and he was returning and sitting in his chariot, and was reading the prophet Isaiah. Then the Spirit said to Philip, “Go up and join this chariot.” Philip ran up and heard him reading Isaiah the prophet, and said, “Do you understand what you are reading?” And he said, “Well, how could I, unless someone guides me?” And he invited Philip to come up and sit with him.</w:t>
      </w:r>
      <w:r w:rsidR="0090011D">
        <w:t xml:space="preserve"> </w:t>
      </w:r>
      <w:r w:rsidR="0090011D">
        <w:t>Now the passage of Scripture which he was reading was this:</w:t>
      </w:r>
      <w:r w:rsidR="0090011D">
        <w:t xml:space="preserve"> </w:t>
      </w:r>
      <w:r w:rsidR="0090011D">
        <w:t>“HE WAS LED AS A SHEEP TO SLAUGHTER;</w:t>
      </w:r>
      <w:r w:rsidR="0090011D">
        <w:t xml:space="preserve"> </w:t>
      </w:r>
      <w:r w:rsidR="0090011D">
        <w:t>AND AS A LAMB BEFORE ITS SHEARER IS SILENT,</w:t>
      </w:r>
      <w:r w:rsidR="0090011D">
        <w:t xml:space="preserve"> </w:t>
      </w:r>
      <w:r w:rsidR="0090011D">
        <w:t>SO HE DOES NOT OPEN HIS MOUTH.</w:t>
      </w:r>
      <w:r w:rsidR="0090011D">
        <w:t xml:space="preserve"> </w:t>
      </w:r>
      <w:r w:rsidR="0090011D">
        <w:t>IN HUMILIATION HIS JUDGMENT WAS TAKEN AWAY;</w:t>
      </w:r>
      <w:r w:rsidR="0090011D">
        <w:t xml:space="preserve"> </w:t>
      </w:r>
      <w:r w:rsidR="0090011D">
        <w:t>WHO WILL RELATE HIS GENERATION?</w:t>
      </w:r>
      <w:r w:rsidR="0090011D">
        <w:t xml:space="preserve"> </w:t>
      </w:r>
      <w:r w:rsidR="0090011D">
        <w:t>FOR HIS LIFE IS REMOVED FROM THE EARTH.</w:t>
      </w:r>
      <w:r w:rsidR="0090011D">
        <w:t xml:space="preserve">” </w:t>
      </w:r>
      <w:r w:rsidR="0090011D">
        <w:t xml:space="preserve">The eunuch answered Philip and said, “Please tell me, of whom does the prophet say this? Of himself or of someone else?” Then Philip opened his mouth, and beginning from this Scripture he preached Jesus to him. As they went along the road they came to some water; and the eunuch said, “Look! Water! What prevents me from being baptized?” And Philip said, “If you believe with all your heart, you may.” And he answered and said, “I believe that Jesus Christ is the Son of God.”] And he ordered the chariot to stop; and they both went down into the water, Philip as well as the eunuch, and he baptized him. When they came up out of the water, the Spirit of the Lord snatched Philip away; and the eunuch no longer saw him, but went on his way rejoicing. But Philip found himself at </w:t>
      </w:r>
      <w:proofErr w:type="spellStart"/>
      <w:r w:rsidR="0090011D">
        <w:t>Azotus</w:t>
      </w:r>
      <w:proofErr w:type="spellEnd"/>
      <w:r w:rsidR="0090011D">
        <w:t>, and as he passed through he kept preaching the gospel to all the cities until he came to Caesarea.</w:t>
      </w:r>
      <w:r w:rsidR="0090011D">
        <w:t xml:space="preserve">). </w:t>
      </w:r>
    </w:p>
    <w:p w14:paraId="6665B177" w14:textId="59702A5D" w:rsidR="0090011D" w:rsidRDefault="0090011D" w:rsidP="0090011D">
      <w:pPr>
        <w:pStyle w:val="ListParagraph"/>
        <w:numPr>
          <w:ilvl w:val="0"/>
          <w:numId w:val="5"/>
        </w:numPr>
      </w:pPr>
      <w:bookmarkStart w:id="1" w:name="_Hlk10920471"/>
      <w:r>
        <w:t xml:space="preserve">You are filled with the Spirit </w:t>
      </w:r>
      <w:r w:rsidR="0096762E">
        <w:t>that you might have joy (vs.19-20).</w:t>
      </w:r>
    </w:p>
    <w:bookmarkEnd w:id="1"/>
    <w:p w14:paraId="0DA603D0" w14:textId="2FD0611C" w:rsidR="0090011D" w:rsidRPr="0090011D" w:rsidRDefault="0090011D" w:rsidP="0090011D">
      <w:pPr>
        <w:pStyle w:val="ListParagraph"/>
        <w:numPr>
          <w:ilvl w:val="0"/>
          <w:numId w:val="5"/>
        </w:numPr>
      </w:pPr>
      <w:r w:rsidRPr="0090011D">
        <w:t xml:space="preserve">You are filled with the Spirit </w:t>
      </w:r>
      <w:r w:rsidR="0096762E">
        <w:t>for service (</w:t>
      </w:r>
      <w:r w:rsidR="0096762E" w:rsidRPr="0096762E">
        <w:rPr>
          <w:b/>
          <w:bCs/>
        </w:rPr>
        <w:t>Acts 6:3</w:t>
      </w:r>
      <w:r w:rsidR="0096762E">
        <w:t xml:space="preserve"> -</w:t>
      </w:r>
      <w:r w:rsidR="0096762E" w:rsidRPr="0096762E">
        <w:t xml:space="preserve"> </w:t>
      </w:r>
      <w:r w:rsidR="0096762E" w:rsidRPr="0096762E">
        <w:t>Therefore, brothers, select from among you seven men confirmed to be full of the Spirit and wisdom. We will appoint this responsibility to them</w:t>
      </w:r>
      <w:r w:rsidR="0096762E">
        <w:t>.); also (</w:t>
      </w:r>
      <w:r w:rsidR="0096762E" w:rsidRPr="0096762E">
        <w:rPr>
          <w:b/>
          <w:bCs/>
        </w:rPr>
        <w:t>Acts 11:22-24</w:t>
      </w:r>
      <w:r w:rsidR="0096762E">
        <w:t xml:space="preserve"> - </w:t>
      </w:r>
      <w:r w:rsidR="0096762E" w:rsidRPr="0096762E">
        <w:t>The news about them reached the ears of the church at Jerusalem, and they sent Barnabas off to Antioch. Then when he arrived and witnessed the grace of God, he rejoiced and began to encourage them all with resolute heart to remain true to the Lord; for he was a good man, and full of the Holy Spirit and of faith. And considerable numbers were brought to the Lord.</w:t>
      </w:r>
      <w:r w:rsidR="0096762E">
        <w:t xml:space="preserve">). </w:t>
      </w:r>
    </w:p>
    <w:p w14:paraId="25771335" w14:textId="74399983" w:rsidR="0090011D" w:rsidRPr="0090011D" w:rsidRDefault="0090011D" w:rsidP="00677255">
      <w:pPr>
        <w:pStyle w:val="ListParagraph"/>
        <w:numPr>
          <w:ilvl w:val="0"/>
          <w:numId w:val="5"/>
        </w:numPr>
      </w:pPr>
      <w:r w:rsidRPr="0090011D">
        <w:t xml:space="preserve">You are filled with the Spirit </w:t>
      </w:r>
      <w:r w:rsidR="0096762E">
        <w:t>for power to be a witness (</w:t>
      </w:r>
      <w:r w:rsidR="0096762E" w:rsidRPr="00677255">
        <w:rPr>
          <w:b/>
          <w:bCs/>
        </w:rPr>
        <w:t>Acts 1:8</w:t>
      </w:r>
      <w:r w:rsidR="0096762E">
        <w:t xml:space="preserve"> - </w:t>
      </w:r>
      <w:r w:rsidR="00677255" w:rsidRPr="00677255">
        <w:t>But you will receive power when the Holy Spirit comes upon you, and you will be My witnesses in Jerusalem, and in all Judea and Samaria, and to the ends of the earth.</w:t>
      </w:r>
      <w:r w:rsidR="00677255">
        <w:t>)</w:t>
      </w:r>
      <w:r w:rsidR="0096762E">
        <w:t xml:space="preserve">; also </w:t>
      </w:r>
      <w:r w:rsidR="00677255">
        <w:t>(</w:t>
      </w:r>
      <w:r w:rsidR="0096762E" w:rsidRPr="00677255">
        <w:rPr>
          <w:b/>
          <w:bCs/>
        </w:rPr>
        <w:t>Acts 2:4-7</w:t>
      </w:r>
      <w:r w:rsidR="0096762E">
        <w:t xml:space="preserve"> - </w:t>
      </w:r>
      <w:r w:rsidR="00677255">
        <w:t xml:space="preserve">And they were all filled with the Holy Spirit and began to speak with </w:t>
      </w:r>
      <w:r w:rsidR="00677255">
        <w:lastRenderedPageBreak/>
        <w:t>other tongues, as the Spirit was giving them utterance.</w:t>
      </w:r>
      <w:r w:rsidR="00677255">
        <w:t xml:space="preserve"> </w:t>
      </w:r>
      <w:r w:rsidR="00677255">
        <w:t>Now there were Jews living in Jerusalem, devout men from every nation under heaven. And when this sound occurred, the crowd came together, and were bewildered because each one of them was hearing them speak in his own language. They were amazed and astonished, saying, “Why, are not all these who are speaking Galileans?</w:t>
      </w:r>
      <w:r w:rsidR="00677255">
        <w:t xml:space="preserve">). </w:t>
      </w:r>
    </w:p>
    <w:p w14:paraId="06B00013" w14:textId="38DB699A" w:rsidR="0090011D" w:rsidRPr="0090011D" w:rsidRDefault="0090011D" w:rsidP="0090011D">
      <w:pPr>
        <w:pStyle w:val="ListParagraph"/>
        <w:numPr>
          <w:ilvl w:val="0"/>
          <w:numId w:val="5"/>
        </w:numPr>
      </w:pPr>
      <w:r w:rsidRPr="0090011D">
        <w:t xml:space="preserve">You are filled with the Spirit </w:t>
      </w:r>
      <w:r w:rsidR="00677255">
        <w:t>for the hour of persecution (</w:t>
      </w:r>
      <w:r w:rsidR="00677255" w:rsidRPr="00677255">
        <w:rPr>
          <w:b/>
          <w:bCs/>
        </w:rPr>
        <w:t>Acts 7:54-60</w:t>
      </w:r>
      <w:r w:rsidR="00677255">
        <w:t xml:space="preserve"> - </w:t>
      </w:r>
      <w:r w:rsidR="00677255" w:rsidRPr="00677255">
        <w:t>Now when they heard this, they were cut to the quick, and they began gnashing their teeth at him. But being full of the Holy Spirit, he gazed intently into heaven and saw the glory of God, and Jesus standing at the right hand of God; and he said, “Behold, I see the heavens opened up and the Son of Man standing at the right hand of God.” But they cried out with a loud voice, and covered their ears and rushed at him with one impulse. When they had driven him out of the city, they began stoning him; and the witnesses laid aside their robes at the feet of a young man named Saul. They went on stoning Stephen as he called on the Lord and said, “Lord Jesus, receive my spirit!” Then falling on his knees, he cried out with a loud voice, “Lord, do not hold this sin against them!” Having said this, he fell asleep.</w:t>
      </w:r>
      <w:r w:rsidR="00677255">
        <w:t xml:space="preserve">). </w:t>
      </w:r>
    </w:p>
    <w:p w14:paraId="1A150372" w14:textId="1C6F739B" w:rsidR="00677255" w:rsidRDefault="0096762E" w:rsidP="0096762E">
      <w:pPr>
        <w:pStyle w:val="ListParagraph"/>
        <w:numPr>
          <w:ilvl w:val="0"/>
          <w:numId w:val="5"/>
        </w:numPr>
      </w:pPr>
      <w:r w:rsidRPr="0096762E">
        <w:t>You are filled with the Spirit</w:t>
      </w:r>
      <w:r w:rsidR="00677255">
        <w:t>, that you may “walk in the Spirit” (</w:t>
      </w:r>
      <w:r w:rsidR="00677255" w:rsidRPr="00677255">
        <w:rPr>
          <w:b/>
          <w:bCs/>
        </w:rPr>
        <w:t>Galatians 5:16-26</w:t>
      </w:r>
      <w:r w:rsidR="00677255">
        <w:t xml:space="preserve"> - </w:t>
      </w:r>
      <w:r w:rsidR="00677255">
        <w:t>But I say, walk by the Spirit, and you will not carry out the desire of the flesh. For the flesh sets its desire against the Spirit, and the Spirit against the flesh; for these are in opposition to one another, so that you may not do the things that you please. But if you are led by the Spirit, you are not under the Law. Now the deeds of the flesh are evident, which are: immorality, impurity, sensuality, idolatry, sorcery, enmities, strife, jealousy, outbursts of anger, disputes, dissensions, factions, envying, drunkenness, carousing, and things like these, of which I forewarn you, just as I have forewarned you, that those who practice such things will not inherit the kingdom of God. But the fruit of the Spirit is love, joy, peace, patience, kindness, goodness, faithfulness, gentleness, self-control; against such things there is no law. Now those who belong to Christ Jesus have crucified the flesh with its passions and desires.</w:t>
      </w:r>
      <w:r w:rsidR="00677255">
        <w:t xml:space="preserve"> </w:t>
      </w:r>
      <w:r w:rsidR="00677255">
        <w:t>If we live by the Spirit, let us also walk by the Spirit. Let us not become boastful, challenging one another, envying one another.</w:t>
      </w:r>
      <w:r w:rsidR="00677255">
        <w:t xml:space="preserve">). </w:t>
      </w:r>
    </w:p>
    <w:p w14:paraId="1AA01ED2" w14:textId="17F38260" w:rsidR="0096762E" w:rsidRPr="0096762E" w:rsidRDefault="0096762E" w:rsidP="0096762E">
      <w:pPr>
        <w:pStyle w:val="ListParagraph"/>
        <w:numPr>
          <w:ilvl w:val="0"/>
          <w:numId w:val="5"/>
        </w:numPr>
      </w:pPr>
      <w:r w:rsidRPr="0096762E">
        <w:t xml:space="preserve">You are filled with the Spirit </w:t>
      </w:r>
      <w:r w:rsidR="00677255">
        <w:t>that you may be led by the Spirit (</w:t>
      </w:r>
      <w:r w:rsidR="00677255" w:rsidRPr="00677255">
        <w:rPr>
          <w:b/>
          <w:bCs/>
        </w:rPr>
        <w:t>Romans 8:14</w:t>
      </w:r>
      <w:r w:rsidR="00677255">
        <w:t xml:space="preserve"> - </w:t>
      </w:r>
      <w:r w:rsidR="00677255" w:rsidRPr="00677255">
        <w:t>For all who are led by the Spirit of God are sons of God</w:t>
      </w:r>
      <w:r w:rsidR="00677255">
        <w:t xml:space="preserve">.). </w:t>
      </w:r>
    </w:p>
    <w:p w14:paraId="1C974AAA" w14:textId="73DD664D" w:rsidR="0096762E" w:rsidRDefault="0096762E" w:rsidP="0096762E">
      <w:pPr>
        <w:tabs>
          <w:tab w:val="left" w:pos="2758"/>
        </w:tabs>
      </w:pPr>
      <w:r>
        <w:t xml:space="preserve">How can you be filled with the Holy Spirit? </w:t>
      </w:r>
      <w:r w:rsidRPr="0096762E">
        <w:rPr>
          <w:b/>
          <w:bCs/>
        </w:rPr>
        <w:t>FIRST</w:t>
      </w:r>
      <w:r>
        <w:t xml:space="preserve">, you must desire Him to fill you. </w:t>
      </w:r>
      <w:r w:rsidRPr="0096762E">
        <w:rPr>
          <w:b/>
          <w:bCs/>
        </w:rPr>
        <w:t>SECOND</w:t>
      </w:r>
      <w:r>
        <w:t xml:space="preserve">, you must ask Him to fill you. </w:t>
      </w:r>
      <w:r w:rsidRPr="0096762E">
        <w:rPr>
          <w:b/>
          <w:bCs/>
        </w:rPr>
        <w:t>THIRD</w:t>
      </w:r>
      <w:r>
        <w:t>, you must believe that He does fill you (</w:t>
      </w:r>
      <w:r w:rsidRPr="0096762E">
        <w:rPr>
          <w:b/>
          <w:bCs/>
        </w:rPr>
        <w:t>John 4:14</w:t>
      </w:r>
      <w:r>
        <w:t xml:space="preserve"> - </w:t>
      </w:r>
      <w:r w:rsidRPr="0096762E">
        <w:t>But whoever drinks the water I give him will never thirst. Indeed, the water I give him will become in him a fount of water springing up to eternal life.</w:t>
      </w:r>
      <w:r>
        <w:t>); also (</w:t>
      </w:r>
      <w:r w:rsidRPr="0096762E">
        <w:rPr>
          <w:b/>
          <w:bCs/>
        </w:rPr>
        <w:t>John 7:37</w:t>
      </w:r>
      <w:r>
        <w:t xml:space="preserve"> - </w:t>
      </w:r>
      <w:r w:rsidRPr="0096762E">
        <w:t>Jesus stood up and called out in a loud voice, “If anyone is thirsty, let him come to Me and drink.</w:t>
      </w:r>
      <w:r>
        <w:t xml:space="preserve">). </w:t>
      </w:r>
    </w:p>
    <w:p w14:paraId="0FAA987A" w14:textId="1EA84794" w:rsidR="00677255" w:rsidRDefault="00677255" w:rsidP="0096762E">
      <w:pPr>
        <w:tabs>
          <w:tab w:val="left" w:pos="2758"/>
        </w:tabs>
      </w:pPr>
    </w:p>
    <w:p w14:paraId="38CEC8A4" w14:textId="329997A2" w:rsidR="00677255" w:rsidRDefault="00677255" w:rsidP="00677255">
      <w:pPr>
        <w:pStyle w:val="ListParagraph"/>
        <w:numPr>
          <w:ilvl w:val="0"/>
          <w:numId w:val="1"/>
        </w:numPr>
        <w:tabs>
          <w:tab w:val="left" w:pos="2758"/>
        </w:tabs>
      </w:pPr>
      <w:r>
        <w:t>THE ABUNDANT LIFE IS A MATURE LIFE. (</w:t>
      </w:r>
      <w:r w:rsidRPr="00677255">
        <w:rPr>
          <w:b/>
          <w:bCs/>
        </w:rPr>
        <w:t>2Peter 3:18</w:t>
      </w:r>
      <w:r>
        <w:t>)</w:t>
      </w:r>
    </w:p>
    <w:p w14:paraId="495AED01" w14:textId="55474E68" w:rsidR="00677255" w:rsidRDefault="00677255" w:rsidP="00677255">
      <w:pPr>
        <w:tabs>
          <w:tab w:val="left" w:pos="2758"/>
        </w:tabs>
      </w:pPr>
    </w:p>
    <w:p w14:paraId="2B97CCBD" w14:textId="2B6D1326" w:rsidR="00677255" w:rsidRDefault="00677255" w:rsidP="00677255">
      <w:pPr>
        <w:tabs>
          <w:tab w:val="left" w:pos="2758"/>
        </w:tabs>
      </w:pPr>
      <w:r>
        <w:t>“</w:t>
      </w:r>
      <w:r w:rsidR="009D585F" w:rsidRPr="009D585F">
        <w:t>But grow in the grace and knowledge of our Lord and Savior Jesus Christ. To Him be the glory both now and to the day of eternity. Amen.</w:t>
      </w:r>
      <w:r w:rsidR="009D585F">
        <w:t>”</w:t>
      </w:r>
    </w:p>
    <w:p w14:paraId="12847605" w14:textId="53D9ACF0" w:rsidR="009D585F" w:rsidRDefault="009D585F" w:rsidP="00677255">
      <w:pPr>
        <w:tabs>
          <w:tab w:val="left" w:pos="2758"/>
        </w:tabs>
      </w:pPr>
      <w:r>
        <w:t xml:space="preserve">The Scriptures reveal </w:t>
      </w:r>
      <w:r w:rsidRPr="009D585F">
        <w:rPr>
          <w:b/>
          <w:bCs/>
        </w:rPr>
        <w:t>FOUR stages</w:t>
      </w:r>
      <w:r>
        <w:t xml:space="preserve"> of spiritual growth in the Christian life:</w:t>
      </w:r>
    </w:p>
    <w:p w14:paraId="60CC56EA" w14:textId="214D8F9D" w:rsidR="009D585F" w:rsidRPr="00C676D3" w:rsidRDefault="009D585F" w:rsidP="009D585F">
      <w:pPr>
        <w:pStyle w:val="ListParagraph"/>
        <w:numPr>
          <w:ilvl w:val="0"/>
          <w:numId w:val="6"/>
        </w:numPr>
        <w:tabs>
          <w:tab w:val="left" w:pos="2758"/>
        </w:tabs>
        <w:rPr>
          <w:u w:val="single"/>
        </w:rPr>
      </w:pPr>
      <w:r w:rsidRPr="009D585F">
        <w:rPr>
          <w:u w:val="single"/>
        </w:rPr>
        <w:t xml:space="preserve">The baby stage </w:t>
      </w:r>
      <w:r w:rsidRPr="009D585F">
        <w:t>– (</w:t>
      </w:r>
      <w:r w:rsidRPr="009D585F">
        <w:rPr>
          <w:b/>
          <w:bCs/>
        </w:rPr>
        <w:t>1Corinthians 3:1-4</w:t>
      </w:r>
      <w:r w:rsidRPr="009D585F">
        <w:t xml:space="preserve"> -</w:t>
      </w:r>
      <w:r>
        <w:rPr>
          <w:u w:val="single"/>
        </w:rPr>
        <w:t xml:space="preserve"> </w:t>
      </w:r>
      <w:r w:rsidRPr="009D585F">
        <w:t>And I, brethren, could not speak to you as to spiritual men, but as to men of flesh, as to infants in Christ. I gave you milk to drink, not solid food; for you were not yet able to receive it. Indeed, even now you are not yet able, for you are still fleshly. For since there is jealousy and strife among you, are you not fleshly, and are you not walking like mere men? For when one says, “I am of Paul,” and another, “I am of Apollos,” are you not mere men?</w:t>
      </w:r>
      <w:r>
        <w:t xml:space="preserve">). A baby thinks only of self, and if denied the things desired, it </w:t>
      </w:r>
      <w:r w:rsidR="00C676D3">
        <w:t xml:space="preserve">will raise a rumpus. It seeks its own; its feelings are easily hurt and it is often jealous. A baby lives to be served – it never serves. It drinks milk, and cannot eat strong meat. It cries, but never sings. It tries to talk, but never makes sense. These infant characteristics are so prominent in the lives of many church members. </w:t>
      </w:r>
      <w:r w:rsidR="00C676D3" w:rsidRPr="00C676D3">
        <w:rPr>
          <w:u w:val="single"/>
        </w:rPr>
        <w:t>They have been born into the family of God, but have failed to develop spiritually. They are spiritual babies – carnal Christians.</w:t>
      </w:r>
    </w:p>
    <w:p w14:paraId="6A280D84" w14:textId="3BB18FE7" w:rsidR="009D585F" w:rsidRPr="00C676D3" w:rsidRDefault="009D585F" w:rsidP="009D585F">
      <w:pPr>
        <w:pStyle w:val="ListParagraph"/>
        <w:numPr>
          <w:ilvl w:val="0"/>
          <w:numId w:val="6"/>
        </w:numPr>
        <w:tabs>
          <w:tab w:val="left" w:pos="2758"/>
        </w:tabs>
      </w:pPr>
      <w:r w:rsidRPr="009D585F">
        <w:rPr>
          <w:u w:val="single"/>
        </w:rPr>
        <w:lastRenderedPageBreak/>
        <w:t xml:space="preserve">The little child stage </w:t>
      </w:r>
      <w:r w:rsidRPr="00C676D3">
        <w:t xml:space="preserve">– </w:t>
      </w:r>
      <w:r w:rsidR="00C676D3">
        <w:t>(</w:t>
      </w:r>
      <w:r w:rsidR="00C676D3" w:rsidRPr="00C676D3">
        <w:rPr>
          <w:b/>
          <w:bCs/>
        </w:rPr>
        <w:t>1John 2:12</w:t>
      </w:r>
      <w:r w:rsidR="00C676D3">
        <w:t xml:space="preserve"> - </w:t>
      </w:r>
      <w:r w:rsidR="00C676D3" w:rsidRPr="00C676D3">
        <w:t>I am writing to you, little children, because your sins have been forgiven through His name.</w:t>
      </w:r>
      <w:r w:rsidR="00C676D3">
        <w:t xml:space="preserve">). Some Christians grow to be little children spiritually, but stop there. Here are some of the characteristics of children: they are often untruthful, envious and cruel. If rebuked, they become martyrs; if crossed, they are resentful, and often make a scene. They are talebearers, repeating everything they hear (in adults </w:t>
      </w:r>
      <w:r w:rsidR="00C76373">
        <w:t xml:space="preserve">it is called gossip). They are given to emotional outburst, and are easily puffed up. They love praise, and will accept it from any source. </w:t>
      </w:r>
      <w:r w:rsidR="00C76373" w:rsidRPr="0008604C">
        <w:rPr>
          <w:u w:val="single"/>
        </w:rPr>
        <w:t>They seek only the things that appeal to self. Are you a spiritual child</w:t>
      </w:r>
      <w:r w:rsidR="00C76373">
        <w:t>?</w:t>
      </w:r>
    </w:p>
    <w:p w14:paraId="4C54CD7A" w14:textId="4A9B7F9F" w:rsidR="00C76373" w:rsidRPr="00C76373" w:rsidRDefault="009D585F" w:rsidP="009D585F">
      <w:pPr>
        <w:pStyle w:val="ListParagraph"/>
        <w:numPr>
          <w:ilvl w:val="0"/>
          <w:numId w:val="6"/>
        </w:numPr>
        <w:tabs>
          <w:tab w:val="left" w:pos="2758"/>
        </w:tabs>
      </w:pPr>
      <w:r w:rsidRPr="00C76373">
        <w:rPr>
          <w:u w:val="single"/>
        </w:rPr>
        <w:t xml:space="preserve">The young man stage </w:t>
      </w:r>
      <w:r w:rsidRPr="00C76373">
        <w:t>–</w:t>
      </w:r>
      <w:r w:rsidR="00C76373">
        <w:t xml:space="preserve"> (</w:t>
      </w:r>
      <w:r w:rsidR="00C76373" w:rsidRPr="00C76373">
        <w:rPr>
          <w:b/>
          <w:bCs/>
        </w:rPr>
        <w:t>1John 2:13</w:t>
      </w:r>
      <w:r w:rsidR="00C76373">
        <w:t xml:space="preserve"> - </w:t>
      </w:r>
      <w:r w:rsidR="00C76373" w:rsidRPr="00C76373">
        <w:t>I am writing to you, young men, because you have overcome the evil one.</w:t>
      </w:r>
      <w:r w:rsidR="00C76373">
        <w:t xml:space="preserve">). Spiritual growth to that of a young man is not reached by many. He is strong and virile, and is well able to overcome his enemy. He has a vision for the future and the faith and courage to tackle it. He is preparing for his productive years. </w:t>
      </w:r>
      <w:r w:rsidR="00C76373" w:rsidRPr="0008604C">
        <w:rPr>
          <w:u w:val="single"/>
        </w:rPr>
        <w:t>You, too, can become a young man spiritually by “putting away childish things</w:t>
      </w:r>
      <w:r w:rsidR="00C76373">
        <w:t>”, and grow (</w:t>
      </w:r>
      <w:r w:rsidR="00C76373" w:rsidRPr="00C76373">
        <w:rPr>
          <w:b/>
          <w:bCs/>
        </w:rPr>
        <w:t>1Corinthians 13:11</w:t>
      </w:r>
      <w:r w:rsidR="00C76373">
        <w:t xml:space="preserve"> - </w:t>
      </w:r>
      <w:r w:rsidR="00C76373" w:rsidRPr="00C76373">
        <w:t>When I was a child, I talked like a child, I thought like a child, I reasoned like a child. When I became a man, I set aside childish ways.</w:t>
      </w:r>
      <w:r w:rsidR="00C76373">
        <w:t xml:space="preserve">). </w:t>
      </w:r>
    </w:p>
    <w:p w14:paraId="66CE446B" w14:textId="3BF061AE" w:rsidR="009D585F" w:rsidRPr="00C76373" w:rsidRDefault="009D585F" w:rsidP="009D585F">
      <w:pPr>
        <w:pStyle w:val="ListParagraph"/>
        <w:numPr>
          <w:ilvl w:val="0"/>
          <w:numId w:val="6"/>
        </w:numPr>
        <w:tabs>
          <w:tab w:val="left" w:pos="2758"/>
        </w:tabs>
      </w:pPr>
      <w:r w:rsidRPr="009D585F">
        <w:rPr>
          <w:u w:val="single"/>
        </w:rPr>
        <w:t xml:space="preserve">The father stage </w:t>
      </w:r>
      <w:r w:rsidRPr="00C76373">
        <w:t>–</w:t>
      </w:r>
      <w:r w:rsidR="00C76373">
        <w:t xml:space="preserve"> (</w:t>
      </w:r>
      <w:r w:rsidR="00C76373" w:rsidRPr="00C76373">
        <w:rPr>
          <w:b/>
          <w:bCs/>
        </w:rPr>
        <w:t>1John 2:13</w:t>
      </w:r>
      <w:r w:rsidR="00C76373">
        <w:t xml:space="preserve"> - </w:t>
      </w:r>
      <w:r w:rsidR="00C76373" w:rsidRPr="00C76373">
        <w:t>I am writing to you, fathers, because you know Him who is from the beginning.</w:t>
      </w:r>
      <w:r w:rsidR="00C76373">
        <w:t xml:space="preserve">). This stage of spiritual development can be reached by all, but so few ever attain it. The spiritual father </w:t>
      </w:r>
      <w:r w:rsidR="00C76373" w:rsidRPr="0008604C">
        <w:rPr>
          <w:u w:val="single"/>
        </w:rPr>
        <w:t>has peace</w:t>
      </w:r>
      <w:r w:rsidR="00C76373">
        <w:t xml:space="preserve"> with God</w:t>
      </w:r>
      <w:r w:rsidR="0008604C">
        <w:t xml:space="preserve"> (</w:t>
      </w:r>
      <w:r w:rsidR="0008604C" w:rsidRPr="0008604C">
        <w:rPr>
          <w:b/>
          <w:bCs/>
        </w:rPr>
        <w:t>Romans 5:1</w:t>
      </w:r>
      <w:r w:rsidR="0008604C">
        <w:t xml:space="preserve"> - </w:t>
      </w:r>
      <w:r w:rsidR="0008604C" w:rsidRPr="0008604C">
        <w:t>Therefore, since we have been justified through faith, we have peace with God through our Lord Jesus Christ</w:t>
      </w:r>
      <w:r w:rsidR="0008604C">
        <w:t xml:space="preserve">.). He </w:t>
      </w:r>
      <w:r w:rsidR="0008604C" w:rsidRPr="0008604C">
        <w:rPr>
          <w:u w:val="single"/>
        </w:rPr>
        <w:t>knows the peace</w:t>
      </w:r>
      <w:r w:rsidR="0008604C">
        <w:t xml:space="preserve"> of God (</w:t>
      </w:r>
      <w:r w:rsidR="0008604C" w:rsidRPr="0008604C">
        <w:rPr>
          <w:b/>
          <w:bCs/>
        </w:rPr>
        <w:t>Philippians 4:7</w:t>
      </w:r>
      <w:r w:rsidR="0008604C">
        <w:t xml:space="preserve"> - </w:t>
      </w:r>
      <w:r w:rsidR="0008604C" w:rsidRPr="0008604C">
        <w:t>And the peace of God, which surpasses all understanding, will guard your hearts and your minds in Christ Jesus.</w:t>
      </w:r>
      <w:r w:rsidR="0008604C">
        <w:t xml:space="preserve">). He </w:t>
      </w:r>
      <w:r w:rsidR="0008604C" w:rsidRPr="0008604C">
        <w:rPr>
          <w:u w:val="single"/>
        </w:rPr>
        <w:t>rejoices</w:t>
      </w:r>
      <w:r w:rsidR="0008604C">
        <w:t xml:space="preserve"> in his spiritual children (</w:t>
      </w:r>
      <w:r w:rsidR="0008604C" w:rsidRPr="0008604C">
        <w:rPr>
          <w:b/>
          <w:bCs/>
        </w:rPr>
        <w:t>1Thessalonians 2:19</w:t>
      </w:r>
      <w:r w:rsidR="0008604C">
        <w:t xml:space="preserve"> - </w:t>
      </w:r>
      <w:r w:rsidR="0008604C" w:rsidRPr="0008604C">
        <w:t>After all, who is our hope, our joy, our crown of boasting, if it is not you yourselves in the presence of our Lord Jesus at His coming?</w:t>
      </w:r>
      <w:r w:rsidR="0008604C">
        <w:t>); also, (</w:t>
      </w:r>
      <w:r w:rsidR="0008604C" w:rsidRPr="0008604C">
        <w:rPr>
          <w:b/>
          <w:bCs/>
        </w:rPr>
        <w:t>1Timothy 1:2</w:t>
      </w:r>
      <w:r w:rsidR="0008604C">
        <w:t xml:space="preserve"> - </w:t>
      </w:r>
      <w:r w:rsidR="0008604C" w:rsidRPr="0008604C">
        <w:t>To Timothy, my true child in the faith: Grace, mercy, and peace from God the Father and Christ Jesus our Lord.</w:t>
      </w:r>
      <w:r w:rsidR="0008604C">
        <w:t xml:space="preserve">). He has learned </w:t>
      </w:r>
      <w:r w:rsidR="0008604C" w:rsidRPr="0008604C">
        <w:rPr>
          <w:u w:val="single"/>
        </w:rPr>
        <w:t>contentment</w:t>
      </w:r>
      <w:r w:rsidR="0008604C">
        <w:rPr>
          <w:u w:val="single"/>
        </w:rPr>
        <w:t xml:space="preserve"> </w:t>
      </w:r>
      <w:r w:rsidR="0008604C">
        <w:t>under all circumstances (</w:t>
      </w:r>
      <w:r w:rsidR="0008604C" w:rsidRPr="0008604C">
        <w:rPr>
          <w:b/>
          <w:bCs/>
        </w:rPr>
        <w:t>Philippians 4:11</w:t>
      </w:r>
      <w:r w:rsidR="0008604C">
        <w:t xml:space="preserve"> - </w:t>
      </w:r>
      <w:r w:rsidR="0008604C" w:rsidRPr="0008604C">
        <w:t>I am not saying this out of need, for I have learned to be content regardless of my circumstances.</w:t>
      </w:r>
      <w:r w:rsidR="0008604C">
        <w:t>). He knows the only</w:t>
      </w:r>
      <w:r w:rsidR="00AA4049">
        <w:t xml:space="preserve"> source of </w:t>
      </w:r>
      <w:r w:rsidR="00AA4049" w:rsidRPr="00AA4049">
        <w:rPr>
          <w:u w:val="single"/>
        </w:rPr>
        <w:t>true strength</w:t>
      </w:r>
      <w:r w:rsidR="00AA4049">
        <w:t xml:space="preserve"> (</w:t>
      </w:r>
      <w:r w:rsidR="00AA4049" w:rsidRPr="00AA4049">
        <w:rPr>
          <w:b/>
          <w:bCs/>
        </w:rPr>
        <w:t>Philippians 4:13</w:t>
      </w:r>
      <w:r w:rsidR="00AA4049">
        <w:t xml:space="preserve"> - </w:t>
      </w:r>
      <w:r w:rsidR="00AA4049" w:rsidRPr="00AA4049">
        <w:t>I can do all things through Christ who gives me strength.</w:t>
      </w:r>
      <w:r w:rsidR="00AA4049">
        <w:t xml:space="preserve">). He does not brood over the past, but </w:t>
      </w:r>
      <w:r w:rsidR="00AA4049" w:rsidRPr="00AA4049">
        <w:rPr>
          <w:u w:val="single"/>
        </w:rPr>
        <w:t>looks to the future</w:t>
      </w:r>
      <w:r w:rsidR="00AA4049">
        <w:t xml:space="preserve"> (</w:t>
      </w:r>
      <w:r w:rsidR="00AA4049" w:rsidRPr="00AA4049">
        <w:rPr>
          <w:b/>
          <w:bCs/>
        </w:rPr>
        <w:t>Romans 8:28</w:t>
      </w:r>
      <w:r w:rsidR="00AA4049">
        <w:t xml:space="preserve"> - </w:t>
      </w:r>
      <w:r w:rsidR="00AA4049" w:rsidRPr="00AA4049">
        <w:t>And we know that God works all things together for the good of those who love Him, who are called according to His purpose.</w:t>
      </w:r>
      <w:r w:rsidR="00AA4049">
        <w:t xml:space="preserve">). He </w:t>
      </w:r>
      <w:r w:rsidR="00AA4049" w:rsidRPr="00AA4049">
        <w:rPr>
          <w:u w:val="single"/>
        </w:rPr>
        <w:t>enjoys abundant life</w:t>
      </w:r>
      <w:r w:rsidR="00AA4049">
        <w:t>, and will enjoy it in life to come (</w:t>
      </w:r>
      <w:r w:rsidR="00AA4049" w:rsidRPr="00AA4049">
        <w:rPr>
          <w:b/>
          <w:bCs/>
        </w:rPr>
        <w:t>Ephesians 2:7</w:t>
      </w:r>
      <w:r w:rsidR="00AA4049">
        <w:t xml:space="preserve"> - </w:t>
      </w:r>
      <w:r w:rsidR="00AA4049" w:rsidRPr="00AA4049">
        <w:t>in order that in the coming ages He might display the surpassing riches of His grace, demonstrated by His kindness to us in Christ Jesus.</w:t>
      </w:r>
      <w:r w:rsidR="00AA4049">
        <w:t xml:space="preserve">). </w:t>
      </w:r>
      <w:bookmarkStart w:id="2" w:name="_GoBack"/>
      <w:bookmarkEnd w:id="2"/>
    </w:p>
    <w:p w14:paraId="0D43F3FB" w14:textId="77777777" w:rsidR="009D585F" w:rsidRDefault="009D585F" w:rsidP="009D585F">
      <w:pPr>
        <w:pStyle w:val="ListParagraph"/>
        <w:tabs>
          <w:tab w:val="left" w:pos="2758"/>
        </w:tabs>
      </w:pPr>
    </w:p>
    <w:p w14:paraId="40D4757C" w14:textId="77777777" w:rsidR="0096762E" w:rsidRDefault="0096762E" w:rsidP="0096762E">
      <w:pPr>
        <w:tabs>
          <w:tab w:val="left" w:pos="2758"/>
        </w:tabs>
      </w:pPr>
    </w:p>
    <w:p w14:paraId="7DE2A613" w14:textId="2554A475" w:rsidR="0090011D" w:rsidRDefault="0090011D" w:rsidP="0090011D"/>
    <w:p w14:paraId="3B35EAF4" w14:textId="1E83734D" w:rsidR="0090011D" w:rsidRDefault="0090011D" w:rsidP="0090011D"/>
    <w:p w14:paraId="33EB1096" w14:textId="5BE82C7F" w:rsidR="0090011D" w:rsidRDefault="0090011D" w:rsidP="0090011D"/>
    <w:p w14:paraId="74FFF474" w14:textId="77777777" w:rsidR="0090011D" w:rsidRDefault="0090011D" w:rsidP="0090011D"/>
    <w:p w14:paraId="32992B85" w14:textId="77777777" w:rsidR="00C377A5" w:rsidRPr="008162DE" w:rsidRDefault="00C377A5" w:rsidP="00442D47"/>
    <w:p w14:paraId="65E5E477" w14:textId="77777777" w:rsidR="00E8474D" w:rsidRDefault="00E8474D" w:rsidP="007A2477"/>
    <w:p w14:paraId="3D3E6BE8" w14:textId="77777777" w:rsidR="007A2477" w:rsidRPr="007A2477" w:rsidRDefault="007A2477" w:rsidP="007A2477"/>
    <w:sectPr w:rsidR="007A2477" w:rsidRPr="007A2477" w:rsidSect="00A334A7">
      <w:pgSz w:w="12240" w:h="15840"/>
      <w:pgMar w:top="709" w:right="90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968E0"/>
    <w:multiLevelType w:val="hybridMultilevel"/>
    <w:tmpl w:val="9404CF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6FE1416"/>
    <w:multiLevelType w:val="hybridMultilevel"/>
    <w:tmpl w:val="BF8E408E"/>
    <w:lvl w:ilvl="0" w:tplc="C546BEC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ED5006C"/>
    <w:multiLevelType w:val="hybridMultilevel"/>
    <w:tmpl w:val="C9A0A2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C5E40C1"/>
    <w:multiLevelType w:val="hybridMultilevel"/>
    <w:tmpl w:val="3E98AF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98B2DB1"/>
    <w:multiLevelType w:val="hybridMultilevel"/>
    <w:tmpl w:val="9D88E8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AD47A35"/>
    <w:multiLevelType w:val="hybridMultilevel"/>
    <w:tmpl w:val="51CECE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A7"/>
    <w:rsid w:val="0008604C"/>
    <w:rsid w:val="00087FBA"/>
    <w:rsid w:val="00231623"/>
    <w:rsid w:val="00442D47"/>
    <w:rsid w:val="005C10D4"/>
    <w:rsid w:val="006159CC"/>
    <w:rsid w:val="00677255"/>
    <w:rsid w:val="006A619C"/>
    <w:rsid w:val="006F6460"/>
    <w:rsid w:val="00735F3A"/>
    <w:rsid w:val="00750931"/>
    <w:rsid w:val="007A2477"/>
    <w:rsid w:val="007B7F6F"/>
    <w:rsid w:val="008162DE"/>
    <w:rsid w:val="0090011D"/>
    <w:rsid w:val="00926BB6"/>
    <w:rsid w:val="0096762E"/>
    <w:rsid w:val="009D585F"/>
    <w:rsid w:val="00A334A7"/>
    <w:rsid w:val="00AA4049"/>
    <w:rsid w:val="00B14B5C"/>
    <w:rsid w:val="00B20D1A"/>
    <w:rsid w:val="00B34795"/>
    <w:rsid w:val="00B618C2"/>
    <w:rsid w:val="00C377A5"/>
    <w:rsid w:val="00C676D3"/>
    <w:rsid w:val="00C76373"/>
    <w:rsid w:val="00D2753A"/>
    <w:rsid w:val="00D514ED"/>
    <w:rsid w:val="00DA3755"/>
    <w:rsid w:val="00E80CBC"/>
    <w:rsid w:val="00E8474D"/>
    <w:rsid w:val="00F50F4C"/>
    <w:rsid w:val="00F83F24"/>
    <w:rsid w:val="00FA536F"/>
    <w:rsid w:val="00FB08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72F1"/>
  <w15:chartTrackingRefBased/>
  <w15:docId w15:val="{A1B95DB8-6576-4149-8D41-1882DAC4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6</Pages>
  <Words>3633</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DILESH GHELANI</dc:creator>
  <cp:keywords/>
  <dc:description/>
  <cp:lastModifiedBy>DILESH GHELANI</cp:lastModifiedBy>
  <cp:revision>3</cp:revision>
  <dcterms:created xsi:type="dcterms:W3CDTF">2019-06-03T15:52:00Z</dcterms:created>
  <dcterms:modified xsi:type="dcterms:W3CDTF">2019-06-09T02:13:00Z</dcterms:modified>
</cp:coreProperties>
</file>